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B607C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B607C8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B607C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B607C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607C8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B607C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B607C8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DF5167F" w14:textId="10BEF60E" w:rsidR="009B12E5" w:rsidRPr="00B607C8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607C8">
        <w:rPr>
          <w:rFonts w:ascii="Times New Roman" w:hAnsi="Times New Roman" w:cs="Times New Roman"/>
          <w:b/>
          <w:bCs/>
        </w:rPr>
        <w:lastRenderedPageBreak/>
        <w:t>Čestná prohlášení</w:t>
      </w:r>
      <w:r w:rsidR="00CC42C1" w:rsidRPr="00B607C8">
        <w:rPr>
          <w:rFonts w:ascii="Times New Roman" w:hAnsi="Times New Roman" w:cs="Times New Roman"/>
          <w:b/>
          <w:bCs/>
        </w:rPr>
        <w:t xml:space="preserve"> </w:t>
      </w:r>
      <w:r w:rsidR="005B387C" w:rsidRPr="00B607C8">
        <w:rPr>
          <w:rFonts w:ascii="Times New Roman" w:hAnsi="Times New Roman" w:cs="Times New Roman"/>
          <w:b/>
          <w:bCs/>
        </w:rPr>
        <w:t>—</w:t>
      </w:r>
      <w:r w:rsidR="00CC42C1" w:rsidRPr="00B607C8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B607C8" w:rsidRPr="00B607C8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B607C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07C8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607C8" w:rsidRPr="00B607C8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B607C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07C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07C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607C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B607C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07C8">
              <w:rPr>
                <w:rFonts w:ascii="Times New Roman" w:hAnsi="Times New Roman" w:cs="Times New Roman"/>
              </w:rPr>
              <w:t>jsem státním občanem/státní občankou</w:t>
            </w:r>
            <w:r w:rsidRPr="00B607C8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B607C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B607C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B607C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607C8" w:rsidRPr="00B607C8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B607C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07C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07C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607C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B607C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07C8">
              <w:rPr>
                <w:rFonts w:ascii="Times New Roman" w:hAnsi="Times New Roman" w:cs="Times New Roman"/>
              </w:rPr>
              <w:t xml:space="preserve">mám </w:t>
            </w:r>
            <w:r w:rsidRPr="00B607C8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B607C8" w:rsidRPr="00B607C8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B607C8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607C8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B607C8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B607C8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B607C8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B607C8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B607C8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B607C8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B607C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607C8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B607C8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B607C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607C8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B607C8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607C8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B607C8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B607C8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B607C8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B607C8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07C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07C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607C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B607C8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B607C8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B607C8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B607C8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B607C8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B607C8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3060BEC8" w14:textId="77777777" w:rsidR="00B607C8" w:rsidRPr="007B763C" w:rsidRDefault="00B607C8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1F1D7" w14:textId="77777777" w:rsidR="00F30AA5" w:rsidRDefault="00F30AA5" w:rsidP="00386203">
      <w:pPr>
        <w:spacing w:after="0" w:line="240" w:lineRule="auto"/>
      </w:pPr>
      <w:r>
        <w:separator/>
      </w:r>
    </w:p>
  </w:endnote>
  <w:endnote w:type="continuationSeparator" w:id="0">
    <w:p w14:paraId="1000386A" w14:textId="77777777" w:rsidR="00F30AA5" w:rsidRDefault="00F30AA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821BA" w14:textId="77777777" w:rsidR="00F30AA5" w:rsidRDefault="00F30AA5" w:rsidP="00386203">
      <w:pPr>
        <w:spacing w:after="0" w:line="240" w:lineRule="auto"/>
      </w:pPr>
      <w:r>
        <w:separator/>
      </w:r>
    </w:p>
  </w:footnote>
  <w:footnote w:type="continuationSeparator" w:id="0">
    <w:p w14:paraId="06BC6B81" w14:textId="77777777" w:rsidR="00F30AA5" w:rsidRDefault="00F30AA5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5520748">
    <w:abstractNumId w:val="1"/>
  </w:num>
  <w:num w:numId="2" w16cid:durableId="1855877554">
    <w:abstractNumId w:val="3"/>
  </w:num>
  <w:num w:numId="3" w16cid:durableId="19434138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11176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A26D4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65D5D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2F71F7"/>
    <w:rsid w:val="003009FC"/>
    <w:rsid w:val="0030258D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0B7B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9F2A84"/>
    <w:rsid w:val="00A01EF0"/>
    <w:rsid w:val="00A076FA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07C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277BA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0AA5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4022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2026-01-26T15:11:00Z</dcterms:created>
  <dcterms:modified xsi:type="dcterms:W3CDTF">2026-01-26T15:11:00Z</dcterms:modified>
</cp:coreProperties>
</file>