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ajorEastAsia" w:cs="Arial"/>
          <w:caps/>
        </w:rPr>
        <w:id w:val="4305484"/>
        <w:docPartObj>
          <w:docPartGallery w:val="Cover Pages"/>
          <w:docPartUnique/>
        </w:docPartObj>
      </w:sdtPr>
      <w:sdtEndPr>
        <w:rPr>
          <w:rFonts w:eastAsiaTheme="minorHAns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6C" w14:textId="77777777" w:rsidTr="00982983">
            <w:trPr>
              <w:trHeight w:val="2880"/>
              <w:jc w:val="center"/>
            </w:trPr>
            <w:sdt>
              <w:sdtPr>
                <w:rPr>
                  <w:rFonts w:eastAsiaTheme="majorEastAsia" w:cs="Arial"/>
                  <w:caps/>
                </w:rPr>
                <w:alias w:val="Organizační složka"/>
                <w:tag w:val="Organizační složka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5000" w:type="pct"/>
                  </w:tcPr>
                  <w:p w14:paraId="3041B86B" w14:textId="676B2A07" w:rsidR="00F000AC" w:rsidRPr="009D7D7B" w:rsidRDefault="00C52A14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caps/>
                      </w:rPr>
                    </w:pPr>
                    <w:r w:rsidRPr="009D7D7B">
                      <w:rPr>
                        <w:rFonts w:eastAsiaTheme="majorEastAsia" w:cs="Arial"/>
                        <w:caps/>
                      </w:rPr>
                      <w:t>Zadejte název organizační složky</w:t>
                    </w:r>
                  </w:p>
                </w:tc>
              </w:sdtContent>
            </w:sdt>
          </w:tr>
          <w:tr w:rsidR="00982983" w:rsidRPr="009D7D7B" w14:paraId="3041B86E" w14:textId="77777777" w:rsidTr="00982983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12" w:space="0" w:color="auto"/>
                </w:tcBorders>
                <w:vAlign w:val="center"/>
              </w:tcPr>
              <w:p w14:paraId="3041B86D" w14:textId="56FC8CA5" w:rsidR="00F000AC" w:rsidRPr="009D7D7B" w:rsidRDefault="000733E4" w:rsidP="006D04B7">
                <w:pPr>
                  <w:pStyle w:val="Bezmezer"/>
                  <w:jc w:val="center"/>
                  <w:rPr>
                    <w:rFonts w:eastAsiaTheme="majorEastAsia" w:cs="Arial"/>
                    <w:sz w:val="80"/>
                    <w:szCs w:val="80"/>
                  </w:rPr>
                </w:pPr>
                <w:sdt>
                  <w:sdtPr>
                    <w:rPr>
                      <w:rFonts w:eastAsiaTheme="majorEastAsia" w:cs="Arial"/>
                      <w:sz w:val="80"/>
                      <w:szCs w:val="80"/>
                    </w:rPr>
                    <w:alias w:val="Název"/>
                    <w:id w:val="15524250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6B62FC" w:rsidRPr="009D7D7B">
                      <w:rPr>
                        <w:rFonts w:eastAsiaTheme="majorEastAsia" w:cs="Arial"/>
                        <w:sz w:val="80"/>
                        <w:szCs w:val="80"/>
                      </w:rPr>
                      <w:t>ŽÁDOST O FINANČNÍ PODPORU NPO</w:t>
                    </w:r>
                  </w:sdtContent>
                </w:sdt>
              </w:p>
            </w:tc>
          </w:tr>
          <w:tr w:rsidR="00982983" w:rsidRPr="009D7D7B" w14:paraId="3041B870" w14:textId="77777777" w:rsidTr="00982983">
            <w:trPr>
              <w:trHeight w:val="720"/>
              <w:jc w:val="center"/>
            </w:trPr>
            <w:sdt>
              <w:sdtPr>
                <w:rPr>
                  <w:rFonts w:eastAsiaTheme="majorEastAsia" w:cs="Arial"/>
                  <w:sz w:val="44"/>
                  <w:szCs w:val="44"/>
                </w:rPr>
                <w:alias w:val="Název projektu"/>
                <w:tag w:val="Název projektu"/>
                <w:id w:val="4305481"/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12" w:space="0" w:color="auto"/>
                    </w:tcBorders>
                    <w:vAlign w:val="center"/>
                  </w:tcPr>
                  <w:p w14:paraId="3041B86F" w14:textId="77777777" w:rsidR="00F000AC" w:rsidRPr="009D7D7B" w:rsidRDefault="005E300A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sz w:val="44"/>
                        <w:szCs w:val="44"/>
                      </w:rPr>
                    </w:pPr>
                    <w:r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[Zadejte název projektu</w:t>
                    </w:r>
                    <w:r w:rsidR="00F000AC"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]</w:t>
                    </w:r>
                  </w:p>
                </w:tc>
              </w:sdtContent>
            </w:sdt>
          </w:tr>
          <w:tr w:rsidR="00982983" w:rsidRPr="009D7D7B" w14:paraId="3041B872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1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</w:rPr>
                </w:pPr>
              </w:p>
            </w:tc>
          </w:tr>
          <w:tr w:rsidR="00982983" w:rsidRPr="009D7D7B" w14:paraId="3041B874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3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  <w:tr w:rsidR="00982983" w:rsidRPr="009D7D7B" w14:paraId="3041B876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5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</w:tbl>
        <w:p w14:paraId="3041B878" w14:textId="77777777" w:rsidR="00F000AC" w:rsidRPr="009D7D7B" w:rsidRDefault="00F000AC">
          <w:pPr>
            <w:rPr>
              <w:rFonts w:cs="Arial"/>
            </w:rPr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7A" w14:textId="77777777">
            <w:tc>
              <w:tcPr>
                <w:tcW w:w="5000" w:type="pct"/>
              </w:tcPr>
              <w:p w14:paraId="3041B879" w14:textId="77777777" w:rsidR="00F000AC" w:rsidRPr="009D7D7B" w:rsidRDefault="00F000AC">
                <w:pPr>
                  <w:pStyle w:val="Bezmezer"/>
                  <w:rPr>
                    <w:rFonts w:cs="Arial"/>
                  </w:rPr>
                </w:pPr>
              </w:p>
            </w:tc>
          </w:tr>
        </w:tbl>
        <w:p w14:paraId="3041B87C" w14:textId="77777777" w:rsidR="00F000AC" w:rsidRPr="009D7D7B" w:rsidRDefault="00F000AC">
          <w:pPr>
            <w:spacing w:after="200" w:line="276" w:lineRule="auto"/>
            <w:jc w:val="left"/>
            <w:rPr>
              <w:rFonts w:cs="Arial"/>
            </w:rPr>
          </w:pPr>
          <w:r w:rsidRPr="009D7D7B">
            <w:rPr>
              <w:rFonts w:cs="Arial"/>
            </w:rPr>
            <w:br w:type="page"/>
          </w:r>
        </w:p>
      </w:sdtContent>
    </w:sdt>
    <w:p w14:paraId="3041B87D" w14:textId="283E2E08" w:rsidR="00B82105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lastRenderedPageBreak/>
        <w:t xml:space="preserve">Základní informace o projektu </w:t>
      </w:r>
    </w:p>
    <w:p w14:paraId="3041B88C" w14:textId="77777777" w:rsidR="00364D70" w:rsidRPr="009D7D7B" w:rsidRDefault="10FEA675" w:rsidP="00A341F9">
      <w:pPr>
        <w:pStyle w:val="Nadpis2"/>
        <w:rPr>
          <w:rFonts w:cs="Arial"/>
        </w:rPr>
      </w:pPr>
      <w:r w:rsidRPr="009D7D7B">
        <w:rPr>
          <w:rFonts w:cs="Arial"/>
        </w:rPr>
        <w:t>Identifikační údaje žadatele o finanční podporu</w:t>
      </w: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608"/>
        <w:gridCol w:w="6904"/>
      </w:tblGrid>
      <w:tr w:rsidR="00C52A14" w:rsidRPr="009D7D7B" w14:paraId="6728EE5B" w14:textId="77777777" w:rsidTr="10FEA675">
        <w:trPr>
          <w:trHeight w:val="397"/>
        </w:trPr>
        <w:tc>
          <w:tcPr>
            <w:tcW w:w="1371" w:type="pct"/>
          </w:tcPr>
          <w:p w14:paraId="690364F4" w14:textId="1B7D2476" w:rsidR="00C52A14" w:rsidRPr="009D7D7B" w:rsidRDefault="00B55419" w:rsidP="00B55419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Žadatel - konečný příjemce </w:t>
            </w:r>
            <w:r w:rsidR="10FEA675" w:rsidRPr="009D7D7B">
              <w:rPr>
                <w:rFonts w:eastAsia="Arial" w:cs="Arial"/>
                <w:b/>
                <w:bCs/>
              </w:rPr>
              <w:t>(instituce)</w:t>
            </w:r>
          </w:p>
        </w:tc>
        <w:tc>
          <w:tcPr>
            <w:tcW w:w="3629" w:type="pct"/>
          </w:tcPr>
          <w:p w14:paraId="4244DEEC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2E0394E4" w14:textId="77777777" w:rsidTr="10FEA675">
        <w:trPr>
          <w:trHeight w:val="397"/>
        </w:trPr>
        <w:tc>
          <w:tcPr>
            <w:tcW w:w="1371" w:type="pct"/>
          </w:tcPr>
          <w:p w14:paraId="284D051B" w14:textId="234F331A" w:rsidR="00C52A14" w:rsidRPr="009D7D7B" w:rsidRDefault="00B55419" w:rsidP="0047646A">
            <w:pPr>
              <w:jc w:val="right"/>
              <w:rPr>
                <w:rFonts w:cs="Arial"/>
              </w:rPr>
            </w:pPr>
            <w:r w:rsidRPr="009D7D7B">
              <w:rPr>
                <w:rFonts w:cs="Arial"/>
                <w:b/>
              </w:rPr>
              <w:t xml:space="preserve">Správce rozpočtové kapitoly / gestor projektu </w:t>
            </w:r>
            <w:r w:rsidR="10FEA675" w:rsidRPr="009D7D7B">
              <w:rPr>
                <w:rFonts w:cs="Arial"/>
              </w:rPr>
              <w:t>(instituce)</w:t>
            </w:r>
            <w:r w:rsidR="000251E5" w:rsidRPr="009D7D7B">
              <w:rPr>
                <w:rFonts w:cs="Arial"/>
              </w:rPr>
              <w:t xml:space="preserve"> </w:t>
            </w:r>
          </w:p>
        </w:tc>
        <w:tc>
          <w:tcPr>
            <w:tcW w:w="3629" w:type="pct"/>
          </w:tcPr>
          <w:p w14:paraId="2DC9B3CD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65F3E33" w14:textId="77777777" w:rsidTr="10FEA675">
        <w:trPr>
          <w:trHeight w:val="397"/>
        </w:trPr>
        <w:tc>
          <w:tcPr>
            <w:tcW w:w="1371" w:type="pct"/>
          </w:tcPr>
          <w:p w14:paraId="5A73CB5D" w14:textId="3B4E7DCD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Ředitel projektu</w:t>
            </w:r>
          </w:p>
        </w:tc>
        <w:tc>
          <w:tcPr>
            <w:tcW w:w="3629" w:type="pct"/>
          </w:tcPr>
          <w:p w14:paraId="274D9524" w14:textId="13EC43DA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1F85B806" w14:textId="77777777" w:rsidTr="10FEA675">
        <w:trPr>
          <w:trHeight w:val="397"/>
        </w:trPr>
        <w:tc>
          <w:tcPr>
            <w:tcW w:w="1371" w:type="pct"/>
          </w:tcPr>
          <w:p w14:paraId="6EE2063D" w14:textId="1869F955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Statutární zástupce organizace </w:t>
            </w:r>
          </w:p>
        </w:tc>
        <w:tc>
          <w:tcPr>
            <w:tcW w:w="3629" w:type="pct"/>
          </w:tcPr>
          <w:p w14:paraId="70163896" w14:textId="7B46EBF2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59424AC8" w14:textId="77777777" w:rsidTr="10FEA675">
        <w:trPr>
          <w:trHeight w:val="397"/>
        </w:trPr>
        <w:tc>
          <w:tcPr>
            <w:tcW w:w="1371" w:type="pct"/>
          </w:tcPr>
          <w:p w14:paraId="67F17673" w14:textId="522E83E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Projektový manažer</w:t>
            </w:r>
          </w:p>
        </w:tc>
        <w:tc>
          <w:tcPr>
            <w:tcW w:w="3629" w:type="pct"/>
          </w:tcPr>
          <w:p w14:paraId="355A036D" w14:textId="2B32BCC4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91A478C" w14:textId="77777777" w:rsidTr="10FEA675">
        <w:trPr>
          <w:trHeight w:val="397"/>
        </w:trPr>
        <w:tc>
          <w:tcPr>
            <w:tcW w:w="1371" w:type="pct"/>
          </w:tcPr>
          <w:p w14:paraId="5F3BC0DB" w14:textId="34A8505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Odborný gestor       (věcná odbornost)</w:t>
            </w:r>
          </w:p>
        </w:tc>
        <w:tc>
          <w:tcPr>
            <w:tcW w:w="3629" w:type="pct"/>
          </w:tcPr>
          <w:p w14:paraId="12628879" w14:textId="1271905C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776A7223" w14:textId="77777777" w:rsidTr="10FEA675">
        <w:trPr>
          <w:trHeight w:val="397"/>
        </w:trPr>
        <w:tc>
          <w:tcPr>
            <w:tcW w:w="1371" w:type="pct"/>
          </w:tcPr>
          <w:p w14:paraId="3037AB8A" w14:textId="77777777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Technický gestor (technická odbornost)</w:t>
            </w:r>
          </w:p>
        </w:tc>
        <w:tc>
          <w:tcPr>
            <w:tcW w:w="3629" w:type="pct"/>
          </w:tcPr>
          <w:p w14:paraId="62BC9344" w14:textId="6A93952B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</w:tbl>
    <w:p w14:paraId="1CD7E8A4" w14:textId="3CEBDEA5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Základní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2370"/>
        <w:gridCol w:w="2591"/>
        <w:gridCol w:w="2155"/>
      </w:tblGrid>
      <w:tr w:rsidR="00E1031A" w:rsidRPr="009D7D7B" w14:paraId="2D57F774" w14:textId="77777777" w:rsidTr="00103C24">
        <w:tc>
          <w:tcPr>
            <w:tcW w:w="2410" w:type="dxa"/>
            <w:vAlign w:val="center"/>
          </w:tcPr>
          <w:p w14:paraId="6B1EF825" w14:textId="77777777" w:rsidR="00E1031A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projektu:</w:t>
            </w:r>
          </w:p>
        </w:tc>
        <w:tc>
          <w:tcPr>
            <w:tcW w:w="7116" w:type="dxa"/>
            <w:gridSpan w:val="3"/>
          </w:tcPr>
          <w:p w14:paraId="1E228513" w14:textId="2A84F58C" w:rsidR="00E1031A" w:rsidRPr="009D7D7B" w:rsidRDefault="00E1031A" w:rsidP="00A12FA6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  <w:tr w:rsidR="00006F56" w:rsidRPr="009D7D7B" w14:paraId="3041B8A3" w14:textId="77777777" w:rsidTr="144E67E7">
        <w:tc>
          <w:tcPr>
            <w:tcW w:w="2410" w:type="dxa"/>
          </w:tcPr>
          <w:p w14:paraId="3041B89F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zahájení projektu (MM/RRRR):</w:t>
            </w:r>
          </w:p>
        </w:tc>
        <w:tc>
          <w:tcPr>
            <w:tcW w:w="2370" w:type="dxa"/>
          </w:tcPr>
          <w:p w14:paraId="3041B8A0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  <w:tc>
          <w:tcPr>
            <w:tcW w:w="2591" w:type="dxa"/>
          </w:tcPr>
          <w:p w14:paraId="3041B8A1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ukončení projektu (MM/RRRR):</w:t>
            </w:r>
          </w:p>
        </w:tc>
        <w:tc>
          <w:tcPr>
            <w:tcW w:w="2155" w:type="dxa"/>
          </w:tcPr>
          <w:p w14:paraId="3041B8A2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</w:tr>
      <w:tr w:rsidR="00EA2CF3" w:rsidRPr="009D7D7B" w14:paraId="3041B8A7" w14:textId="77777777" w:rsidTr="00103C24">
        <w:trPr>
          <w:trHeight w:val="1717"/>
        </w:trPr>
        <w:tc>
          <w:tcPr>
            <w:tcW w:w="2410" w:type="dxa"/>
            <w:vAlign w:val="center"/>
          </w:tcPr>
          <w:p w14:paraId="3041B8A5" w14:textId="77777777" w:rsidR="00EA2CF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Předmět projektu:</w:t>
            </w:r>
          </w:p>
        </w:tc>
        <w:tc>
          <w:tcPr>
            <w:tcW w:w="7116" w:type="dxa"/>
            <w:gridSpan w:val="3"/>
          </w:tcPr>
          <w:p w14:paraId="3041B8A6" w14:textId="77777777" w:rsidR="00EA2CF3" w:rsidRPr="009D7D7B" w:rsidRDefault="00EA2CF3" w:rsidP="00006F56">
            <w:pPr>
              <w:pStyle w:val="Bezmezer"/>
              <w:rPr>
                <w:rFonts w:cs="Arial"/>
              </w:rPr>
            </w:pPr>
          </w:p>
        </w:tc>
      </w:tr>
      <w:tr w:rsidR="009F6916" w:rsidRPr="009D7D7B" w14:paraId="55E3E6A2" w14:textId="77777777" w:rsidTr="00103C24">
        <w:trPr>
          <w:trHeight w:val="834"/>
        </w:trPr>
        <w:tc>
          <w:tcPr>
            <w:tcW w:w="2410" w:type="dxa"/>
            <w:vAlign w:val="center"/>
          </w:tcPr>
          <w:p w14:paraId="26508E2D" w14:textId="242514CE" w:rsidR="009F6916" w:rsidRPr="009D7D7B" w:rsidRDefault="009F6916" w:rsidP="009F6916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Celkové způsobilé výdaje projektu, financované v rámci NPO (bez DPH)</w:t>
            </w:r>
          </w:p>
        </w:tc>
        <w:tc>
          <w:tcPr>
            <w:tcW w:w="7116" w:type="dxa"/>
            <w:gridSpan w:val="3"/>
          </w:tcPr>
          <w:p w14:paraId="7B6B13CF" w14:textId="77777777" w:rsidR="009F6916" w:rsidRPr="009D7D7B" w:rsidRDefault="009F6916" w:rsidP="00006F56">
            <w:pPr>
              <w:pStyle w:val="Bezmezer"/>
              <w:rPr>
                <w:rFonts w:cs="Arial"/>
              </w:rPr>
            </w:pPr>
          </w:p>
        </w:tc>
      </w:tr>
      <w:tr w:rsidR="00F262B6" w:rsidRPr="009D7D7B" w14:paraId="1875B61B" w14:textId="77777777" w:rsidTr="00103C24">
        <w:trPr>
          <w:trHeight w:val="834"/>
        </w:trPr>
        <w:tc>
          <w:tcPr>
            <w:tcW w:w="2410" w:type="dxa"/>
            <w:vAlign w:val="center"/>
          </w:tcPr>
          <w:p w14:paraId="1C02A5FF" w14:textId="0E0AEAF0" w:rsidR="00F262B6" w:rsidRPr="009D7D7B" w:rsidRDefault="00F262B6" w:rsidP="00546034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Celkové </w:t>
            </w:r>
            <w:r w:rsidR="009F6916">
              <w:rPr>
                <w:rFonts w:cs="Arial"/>
                <w:b/>
                <w:bCs/>
              </w:rPr>
              <w:t>výdaje</w:t>
            </w:r>
            <w:r w:rsidR="009F6916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projektu</w:t>
            </w:r>
            <w:r w:rsidR="009F6916">
              <w:rPr>
                <w:rFonts w:cs="Arial"/>
                <w:b/>
                <w:bCs/>
              </w:rPr>
              <w:t xml:space="preserve"> (vč. DPH)</w:t>
            </w:r>
            <w:r w:rsidRPr="009D7D7B">
              <w:rPr>
                <w:rFonts w:cs="Arial"/>
                <w:b/>
                <w:bCs/>
              </w:rPr>
              <w:t>:</w:t>
            </w:r>
          </w:p>
        </w:tc>
        <w:tc>
          <w:tcPr>
            <w:tcW w:w="7116" w:type="dxa"/>
            <w:gridSpan w:val="3"/>
          </w:tcPr>
          <w:p w14:paraId="2CA6DCEA" w14:textId="77777777" w:rsidR="00F262B6" w:rsidRPr="009D7D7B" w:rsidRDefault="00F262B6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A" w14:textId="77777777" w:rsidTr="00103C24">
        <w:trPr>
          <w:trHeight w:val="1717"/>
        </w:trPr>
        <w:tc>
          <w:tcPr>
            <w:tcW w:w="2410" w:type="dxa"/>
            <w:vAlign w:val="center"/>
          </w:tcPr>
          <w:p w14:paraId="3041B8A8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Odůvodnění potřebnosti projektu:</w:t>
            </w:r>
          </w:p>
        </w:tc>
        <w:tc>
          <w:tcPr>
            <w:tcW w:w="7116" w:type="dxa"/>
            <w:gridSpan w:val="3"/>
          </w:tcPr>
          <w:p w14:paraId="3041B8A9" w14:textId="7777777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D" w14:textId="77777777" w:rsidTr="00103C24">
        <w:tc>
          <w:tcPr>
            <w:tcW w:w="2410" w:type="dxa"/>
            <w:vAlign w:val="center"/>
          </w:tcPr>
          <w:p w14:paraId="3041B8AB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Návaznost na strategii (strategické cíle):</w:t>
            </w:r>
          </w:p>
        </w:tc>
        <w:tc>
          <w:tcPr>
            <w:tcW w:w="7116" w:type="dxa"/>
            <w:gridSpan w:val="3"/>
          </w:tcPr>
          <w:p w14:paraId="3041B8AC" w14:textId="339DB1A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C20123" w:rsidRPr="009D7D7B" w14:paraId="285C5D7C" w14:textId="77777777" w:rsidTr="00103C24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25A002A3" w14:textId="77777777" w:rsidR="00C2012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Cílové skupiny:</w:t>
            </w:r>
          </w:p>
        </w:tc>
        <w:tc>
          <w:tcPr>
            <w:tcW w:w="7116" w:type="dxa"/>
            <w:gridSpan w:val="3"/>
          </w:tcPr>
          <w:p w14:paraId="0691F478" w14:textId="77777777" w:rsidR="00C20123" w:rsidRPr="009D7D7B" w:rsidRDefault="00C20123" w:rsidP="008A4366">
            <w:pPr>
              <w:pStyle w:val="Bezmezer"/>
              <w:rPr>
                <w:rFonts w:cs="Arial"/>
              </w:rPr>
            </w:pPr>
          </w:p>
        </w:tc>
      </w:tr>
      <w:tr w:rsidR="004D7BA2" w:rsidRPr="009D7D7B" w14:paraId="4C21AFEE" w14:textId="77777777" w:rsidTr="00103C24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37EA53CE" w14:textId="5E5380AE" w:rsidR="004D7BA2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Vazby na ostatní projekty:</w:t>
            </w:r>
          </w:p>
        </w:tc>
        <w:tc>
          <w:tcPr>
            <w:tcW w:w="7116" w:type="dxa"/>
            <w:gridSpan w:val="3"/>
          </w:tcPr>
          <w:p w14:paraId="339DE9DE" w14:textId="77777777" w:rsidR="004D7BA2" w:rsidRPr="009D7D7B" w:rsidRDefault="004D7BA2" w:rsidP="008A4366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60BA668F" w14:textId="77777777" w:rsidTr="00103C24">
        <w:tc>
          <w:tcPr>
            <w:tcW w:w="2410" w:type="dxa"/>
            <w:vAlign w:val="center"/>
          </w:tcPr>
          <w:p w14:paraId="3196A802" w14:textId="5DAFD4D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lastRenderedPageBreak/>
              <w:t>Poskytovatel podpory:</w:t>
            </w:r>
          </w:p>
        </w:tc>
        <w:tc>
          <w:tcPr>
            <w:tcW w:w="7116" w:type="dxa"/>
            <w:gridSpan w:val="3"/>
          </w:tcPr>
          <w:p w14:paraId="7255546F" w14:textId="77777777" w:rsidR="000108DD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Ministerstvo vnitra ČR, Nad Štolou 936/3, Praha 7, 170 34</w:t>
            </w:r>
          </w:p>
          <w:p w14:paraId="7BB81995" w14:textId="75045E37" w:rsidR="001A1122" w:rsidRPr="009D7D7B" w:rsidRDefault="001A1122" w:rsidP="000108DD">
            <w:pPr>
              <w:pStyle w:val="Bezmezer"/>
              <w:rPr>
                <w:rFonts w:cs="Arial"/>
              </w:rPr>
            </w:pPr>
            <w:r>
              <w:rPr>
                <w:rFonts w:cs="Arial"/>
              </w:rPr>
              <w:t xml:space="preserve">ID datové schránky </w:t>
            </w:r>
            <w:r w:rsidRPr="00295714">
              <w:rPr>
                <w:bCs/>
              </w:rPr>
              <w:t>6bnaawp</w:t>
            </w:r>
          </w:p>
        </w:tc>
      </w:tr>
      <w:tr w:rsidR="000108DD" w:rsidRPr="009D7D7B" w14:paraId="3041B8B0" w14:textId="77777777" w:rsidTr="00103C24">
        <w:tc>
          <w:tcPr>
            <w:tcW w:w="2410" w:type="dxa"/>
            <w:vAlign w:val="center"/>
          </w:tcPr>
          <w:p w14:paraId="3041B8AE" w14:textId="77777777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Zdroje financování:</w:t>
            </w:r>
          </w:p>
        </w:tc>
        <w:tc>
          <w:tcPr>
            <w:tcW w:w="7116" w:type="dxa"/>
            <w:gridSpan w:val="3"/>
          </w:tcPr>
          <w:p w14:paraId="3041B8AF" w14:textId="5F05E41E" w:rsidR="000108DD" w:rsidRPr="009D7D7B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NPO</w:t>
            </w:r>
          </w:p>
        </w:tc>
      </w:tr>
      <w:tr w:rsidR="000108DD" w:rsidRPr="009D7D7B" w14:paraId="3041B8B6" w14:textId="77777777" w:rsidTr="00103C24">
        <w:tc>
          <w:tcPr>
            <w:tcW w:w="2410" w:type="dxa"/>
            <w:vMerge w:val="restart"/>
            <w:vAlign w:val="center"/>
          </w:tcPr>
          <w:p w14:paraId="3041B8B1" w14:textId="28527E5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Pilíř:</w:t>
            </w:r>
          </w:p>
          <w:p w14:paraId="3041B8B2" w14:textId="7386EA4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komponenty:</w:t>
            </w:r>
          </w:p>
          <w:p w14:paraId="3041B8B3" w14:textId="353E190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Reforma/Investice:</w:t>
            </w:r>
          </w:p>
          <w:p w14:paraId="3041B8B4" w14:textId="37585F3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Identifikace výzvy:</w:t>
            </w:r>
          </w:p>
        </w:tc>
        <w:tc>
          <w:tcPr>
            <w:tcW w:w="7116" w:type="dxa"/>
            <w:gridSpan w:val="3"/>
          </w:tcPr>
          <w:p w14:paraId="3041B8B5" w14:textId="7D284AF3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9" w14:textId="77777777" w:rsidTr="00103C24">
        <w:tc>
          <w:tcPr>
            <w:tcW w:w="2410" w:type="dxa"/>
            <w:vMerge/>
            <w:vAlign w:val="center"/>
          </w:tcPr>
          <w:p w14:paraId="3041B8B7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8" w14:textId="0F70C51D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C" w14:textId="77777777" w:rsidTr="00103C24">
        <w:tc>
          <w:tcPr>
            <w:tcW w:w="2410" w:type="dxa"/>
            <w:vMerge/>
            <w:vAlign w:val="center"/>
          </w:tcPr>
          <w:p w14:paraId="3041B8BA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B" w14:textId="2E661741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F" w14:textId="77777777" w:rsidTr="00103C24">
        <w:tc>
          <w:tcPr>
            <w:tcW w:w="2410" w:type="dxa"/>
            <w:vMerge/>
            <w:vAlign w:val="center"/>
          </w:tcPr>
          <w:p w14:paraId="3041B8BD" w14:textId="77777777" w:rsidR="000108DD" w:rsidRPr="009D7D7B" w:rsidRDefault="000108DD" w:rsidP="000108DD">
            <w:pPr>
              <w:pStyle w:val="Bezmezer"/>
              <w:numPr>
                <w:ilvl w:val="0"/>
                <w:numId w:val="3"/>
              </w:numPr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E" w14:textId="79C30948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2109C2" w:rsidRPr="009D7D7B" w14:paraId="2228B329" w14:textId="77777777" w:rsidTr="00103C24">
        <w:tc>
          <w:tcPr>
            <w:tcW w:w="2410" w:type="dxa"/>
            <w:vAlign w:val="center"/>
          </w:tcPr>
          <w:p w14:paraId="3825B3ED" w14:textId="554CC2F8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milníku:</w:t>
            </w:r>
          </w:p>
        </w:tc>
        <w:tc>
          <w:tcPr>
            <w:tcW w:w="7116" w:type="dxa"/>
            <w:gridSpan w:val="3"/>
          </w:tcPr>
          <w:p w14:paraId="19746A8F" w14:textId="77777777" w:rsidR="002109C2" w:rsidRPr="009D7D7B" w:rsidRDefault="002109C2" w:rsidP="009D7D7B">
            <w:pPr>
              <w:pStyle w:val="Bezmezer"/>
              <w:rPr>
                <w:rFonts w:cs="Arial"/>
              </w:rPr>
            </w:pPr>
          </w:p>
        </w:tc>
      </w:tr>
      <w:tr w:rsidR="002109C2" w:rsidRPr="009D7D7B" w14:paraId="50CA76C0" w14:textId="77777777" w:rsidTr="00103C24">
        <w:tc>
          <w:tcPr>
            <w:tcW w:w="2410" w:type="dxa"/>
            <w:vAlign w:val="center"/>
          </w:tcPr>
          <w:p w14:paraId="6DEC33FF" w14:textId="192EA93C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cíle:</w:t>
            </w:r>
          </w:p>
        </w:tc>
        <w:tc>
          <w:tcPr>
            <w:tcW w:w="7116" w:type="dxa"/>
            <w:gridSpan w:val="3"/>
          </w:tcPr>
          <w:p w14:paraId="1993A916" w14:textId="77777777" w:rsidR="002109C2" w:rsidRPr="009D7D7B" w:rsidRDefault="002109C2" w:rsidP="009D7D7B">
            <w:pPr>
              <w:pStyle w:val="Bezmezer"/>
              <w:rPr>
                <w:rFonts w:cs="Arial"/>
              </w:rPr>
            </w:pPr>
          </w:p>
        </w:tc>
      </w:tr>
    </w:tbl>
    <w:p w14:paraId="6F31F048" w14:textId="4C932CF8" w:rsidR="008F004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t>Monitorovací indikátory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8F004E" w:rsidRPr="009D7D7B" w14:paraId="3D5B7CF3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69DBE71A" w14:textId="0BAA1DFA" w:rsidR="008F004E" w:rsidRPr="009D7D7B" w:rsidRDefault="008F004E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343DAE7B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1B21E4" w:rsidRPr="009D7D7B" w14:paraId="4F2C4C3F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5F269F74" w14:textId="03D09C03" w:rsidR="001B21E4" w:rsidRPr="009D7D7B" w:rsidRDefault="001B21E4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Typ indikátoru              (S - Společný, H - Hlavní, I - Interní ):</w:t>
            </w:r>
          </w:p>
        </w:tc>
        <w:tc>
          <w:tcPr>
            <w:tcW w:w="7116" w:type="dxa"/>
          </w:tcPr>
          <w:p w14:paraId="67C0168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4EFECFF5" w14:textId="77777777" w:rsidTr="000E7B4B">
        <w:trPr>
          <w:trHeight w:val="358"/>
        </w:trPr>
        <w:tc>
          <w:tcPr>
            <w:tcW w:w="2410" w:type="dxa"/>
            <w:vAlign w:val="center"/>
          </w:tcPr>
          <w:p w14:paraId="79D54F10" w14:textId="67882967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07472262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6B798016" w14:textId="77777777" w:rsidTr="000E7B4B">
        <w:tc>
          <w:tcPr>
            <w:tcW w:w="2410" w:type="dxa"/>
            <w:vAlign w:val="center"/>
          </w:tcPr>
          <w:p w14:paraId="207CD959" w14:textId="4D36711B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70AB0205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4015D174" w14:textId="77777777" w:rsidTr="000E7B4B">
        <w:tc>
          <w:tcPr>
            <w:tcW w:w="2410" w:type="dxa"/>
            <w:vAlign w:val="center"/>
          </w:tcPr>
          <w:p w14:paraId="26274959" w14:textId="332AE9B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4C359EB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B1588ED" w14:textId="77777777" w:rsidTr="000E7B4B">
        <w:tc>
          <w:tcPr>
            <w:tcW w:w="2410" w:type="dxa"/>
            <w:vAlign w:val="center"/>
          </w:tcPr>
          <w:p w14:paraId="20113139" w14:textId="4064EC84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4E9A28A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58E1F915" w14:textId="77777777" w:rsidTr="000E7B4B">
        <w:tc>
          <w:tcPr>
            <w:tcW w:w="2410" w:type="dxa"/>
            <w:vAlign w:val="center"/>
          </w:tcPr>
          <w:p w14:paraId="543296CE" w14:textId="070AC641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3D04B3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11354223" w14:textId="77777777" w:rsidTr="000E7B4B">
        <w:tc>
          <w:tcPr>
            <w:tcW w:w="2410" w:type="dxa"/>
            <w:vAlign w:val="center"/>
          </w:tcPr>
          <w:p w14:paraId="0D9EB926" w14:textId="26AEE04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D318E8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742268D" w14:textId="77777777" w:rsidTr="000E7B4B">
        <w:tc>
          <w:tcPr>
            <w:tcW w:w="2410" w:type="dxa"/>
            <w:vAlign w:val="center"/>
          </w:tcPr>
          <w:p w14:paraId="4336E692" w14:textId="03EFE8E3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2C384F2C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31010063" w14:textId="77777777" w:rsidTr="000E7B4B">
        <w:tc>
          <w:tcPr>
            <w:tcW w:w="2410" w:type="dxa"/>
            <w:vAlign w:val="center"/>
          </w:tcPr>
          <w:p w14:paraId="0FCDA15A" w14:textId="0207D470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5EB3C107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465EAAA5" w14:textId="05013498" w:rsidR="00A341F9" w:rsidRPr="009D7D7B" w:rsidRDefault="00A341F9" w:rsidP="00A341F9">
      <w:pPr>
        <w:pStyle w:val="Nadpis2"/>
        <w:numPr>
          <w:ilvl w:val="0"/>
          <w:numId w:val="0"/>
        </w:numPr>
        <w:rPr>
          <w:rFonts w:cs="Arial"/>
        </w:rPr>
      </w:pP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A341F9" w:rsidRPr="009D7D7B" w14:paraId="21A29A83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48765DF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00002BF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FBA6EE8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760E64E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Typ indikátoru              (S - Společný, H - Hlavní, I - Interní ):</w:t>
            </w:r>
          </w:p>
        </w:tc>
        <w:tc>
          <w:tcPr>
            <w:tcW w:w="7116" w:type="dxa"/>
          </w:tcPr>
          <w:p w14:paraId="2141432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15E90C68" w14:textId="77777777" w:rsidTr="00597632">
        <w:trPr>
          <w:trHeight w:val="358"/>
        </w:trPr>
        <w:tc>
          <w:tcPr>
            <w:tcW w:w="2410" w:type="dxa"/>
            <w:vAlign w:val="center"/>
          </w:tcPr>
          <w:p w14:paraId="0E3DB385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701CA4BE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0965B80" w14:textId="77777777" w:rsidTr="00597632">
        <w:tc>
          <w:tcPr>
            <w:tcW w:w="2410" w:type="dxa"/>
            <w:vAlign w:val="center"/>
          </w:tcPr>
          <w:p w14:paraId="288D9D2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5BD3349D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77923135" w14:textId="77777777" w:rsidTr="00597632">
        <w:tc>
          <w:tcPr>
            <w:tcW w:w="2410" w:type="dxa"/>
            <w:vAlign w:val="center"/>
          </w:tcPr>
          <w:p w14:paraId="33412FFE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66DAEBB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D5350A4" w14:textId="77777777" w:rsidTr="00597632">
        <w:tc>
          <w:tcPr>
            <w:tcW w:w="2410" w:type="dxa"/>
            <w:vAlign w:val="center"/>
          </w:tcPr>
          <w:p w14:paraId="3E76BB0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6BF1263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1EF04FF" w14:textId="77777777" w:rsidTr="00597632">
        <w:tc>
          <w:tcPr>
            <w:tcW w:w="2410" w:type="dxa"/>
            <w:vAlign w:val="center"/>
          </w:tcPr>
          <w:p w14:paraId="20495C7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96C7C7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3376A63B" w14:textId="77777777" w:rsidTr="00597632">
        <w:tc>
          <w:tcPr>
            <w:tcW w:w="2410" w:type="dxa"/>
            <w:vAlign w:val="center"/>
          </w:tcPr>
          <w:p w14:paraId="199F6D7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43795B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6D9CF5AC" w14:textId="77777777" w:rsidTr="00597632">
        <w:tc>
          <w:tcPr>
            <w:tcW w:w="2410" w:type="dxa"/>
            <w:vAlign w:val="center"/>
          </w:tcPr>
          <w:p w14:paraId="69D3F3B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033A4606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439BC963" w14:textId="77777777" w:rsidTr="00597632">
        <w:tc>
          <w:tcPr>
            <w:tcW w:w="2410" w:type="dxa"/>
            <w:vAlign w:val="center"/>
          </w:tcPr>
          <w:p w14:paraId="3989A8BF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711B6919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1A4B625E" w14:textId="091FA8D5" w:rsidR="00A341F9" w:rsidRPr="009D7D7B" w:rsidRDefault="00A341F9" w:rsidP="00A341F9">
      <w:pPr>
        <w:rPr>
          <w:rFonts w:cs="Arial"/>
        </w:rPr>
      </w:pPr>
    </w:p>
    <w:p w14:paraId="7F221128" w14:textId="2D057B79" w:rsidR="009168C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lastRenderedPageBreak/>
        <w:t>Rozpad projektu na hlavní produkty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3"/>
        <w:gridCol w:w="1693"/>
        <w:gridCol w:w="370"/>
        <w:gridCol w:w="4812"/>
      </w:tblGrid>
      <w:tr w:rsidR="00824D1F" w:rsidRPr="009D7D7B" w14:paraId="123654C0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D37D6BF" w14:textId="41083636" w:rsidR="00824D1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I. Hlavní produkt</w:t>
            </w:r>
          </w:p>
        </w:tc>
      </w:tr>
      <w:tr w:rsidR="00824D1F" w:rsidRPr="009D7D7B" w14:paraId="05553764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F3953EA" w14:textId="7DF8BC36" w:rsidR="00824D1F" w:rsidRPr="009D7D7B" w:rsidRDefault="00824D1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824D1F" w:rsidRPr="009D7D7B" w14:paraId="3CFC126D" w14:textId="77777777" w:rsidTr="006E7455">
        <w:trPr>
          <w:trHeight w:val="397"/>
        </w:trPr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313AA2B6" w14:textId="518ED32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0" w:type="pct"/>
            <w:gridSpan w:val="3"/>
            <w:vAlign w:val="center"/>
          </w:tcPr>
          <w:p w14:paraId="3181007A" w14:textId="77777777" w:rsidR="00824D1F" w:rsidRPr="009D7D7B" w:rsidRDefault="10FEA675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9D7D7B">
              <w:rPr>
                <w:rFonts w:eastAsia="Arial" w:cs="Arial"/>
                <w:color w:val="FF0000"/>
                <w:sz w:val="22"/>
              </w:rPr>
              <w:t>Např. Portál X</w:t>
            </w:r>
          </w:p>
        </w:tc>
      </w:tr>
      <w:tr w:rsidR="00824D1F" w:rsidRPr="009D7D7B" w14:paraId="60FB23D1" w14:textId="77777777" w:rsidTr="006E7455">
        <w:trPr>
          <w:trHeight w:val="447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2D5BABBA" w14:textId="1C941B8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zahájení realizace produktu (dd. mm. rrrr):</w:t>
            </w:r>
          </w:p>
        </w:tc>
        <w:tc>
          <w:tcPr>
            <w:tcW w:w="2691" w:type="pct"/>
            <w:gridSpan w:val="2"/>
            <w:vAlign w:val="center"/>
          </w:tcPr>
          <w:p w14:paraId="30D7C707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07B0DD0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1D9A05AF" w14:textId="6ABEA48C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(dd. mm. rrrr):</w:t>
            </w:r>
          </w:p>
        </w:tc>
        <w:tc>
          <w:tcPr>
            <w:tcW w:w="2691" w:type="pct"/>
            <w:gridSpan w:val="2"/>
            <w:vAlign w:val="center"/>
          </w:tcPr>
          <w:p w14:paraId="38D8CE9C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6BE5E99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3BCDC7EB" w14:textId="7D5F1449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1" w:type="pct"/>
            <w:gridSpan w:val="2"/>
            <w:vAlign w:val="center"/>
          </w:tcPr>
          <w:p w14:paraId="607B56D0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4E3AEC55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5E99D2DA" w14:textId="0674C904" w:rsidR="004514EA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4514EA" w:rsidRPr="009D7D7B" w14:paraId="4375FBD8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204B6BF5" w14:textId="77777777" w:rsidR="004514EA" w:rsidRPr="009D7D7B" w:rsidRDefault="004514EA" w:rsidP="00CF6894">
            <w:pPr>
              <w:pStyle w:val="Textpole"/>
              <w:rPr>
                <w:rFonts w:ascii="Arial" w:hAnsi="Arial" w:cs="Arial"/>
              </w:rPr>
            </w:pPr>
          </w:p>
          <w:p w14:paraId="08794B5B" w14:textId="77777777" w:rsidR="004514EA" w:rsidRPr="009D7D7B" w:rsidRDefault="004514EA" w:rsidP="00CF6894">
            <w:pPr>
              <w:rPr>
                <w:rFonts w:cs="Arial"/>
                <w:sz w:val="22"/>
              </w:rPr>
            </w:pPr>
          </w:p>
          <w:p w14:paraId="21DD5797" w14:textId="2894CBAA" w:rsidR="004514EA" w:rsidRPr="009D7D7B" w:rsidRDefault="004514EA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727ED157" w14:textId="0631D88A" w:rsidTr="006E7455">
        <w:trPr>
          <w:trHeight w:val="446"/>
        </w:trPr>
        <w:tc>
          <w:tcPr>
            <w:tcW w:w="2501" w:type="pct"/>
            <w:gridSpan w:val="3"/>
            <w:shd w:val="clear" w:color="auto" w:fill="auto"/>
          </w:tcPr>
          <w:p w14:paraId="1F810314" w14:textId="0C791CF5" w:rsidR="004514EA" w:rsidRPr="009D7D7B" w:rsidRDefault="10FEA675" w:rsidP="10FEA675">
            <w:pPr>
              <w:pStyle w:val="Textpole"/>
              <w:rPr>
                <w:rFonts w:ascii="Arial" w:eastAsia="Arial" w:hAnsi="Arial" w:cs="Arial"/>
              </w:rPr>
            </w:pPr>
            <w:r w:rsidRPr="009D7D7B">
              <w:rPr>
                <w:rFonts w:ascii="Arial" w:eastAsia="Arial" w:hAnsi="Arial" w:cs="Arial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1164057254"/>
            <w:placeholder>
              <w:docPart w:val="322716240E384EA8A4E4EE6D00114411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499" w:type="pct"/>
                <w:shd w:val="clear" w:color="auto" w:fill="auto"/>
              </w:tcPr>
              <w:p w14:paraId="414CE932" w14:textId="31342AC5" w:rsidR="004514EA" w:rsidRPr="009D7D7B" w:rsidRDefault="004514EA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5DD5A897" w14:textId="0BB987F5" w:rsidR="00824D1F" w:rsidRPr="009D7D7B" w:rsidRDefault="00824D1F" w:rsidP="00824D1F">
      <w:pPr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3"/>
        <w:gridCol w:w="1693"/>
        <w:gridCol w:w="368"/>
        <w:gridCol w:w="4824"/>
      </w:tblGrid>
      <w:tr w:rsidR="0067147F" w:rsidRPr="009D7D7B" w14:paraId="3B9466D6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2A413B3" w14:textId="1AEB57A9" w:rsidR="0067147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II. Hlavní produkt</w:t>
            </w:r>
          </w:p>
        </w:tc>
      </w:tr>
      <w:tr w:rsidR="0067147F" w:rsidRPr="009D7D7B" w14:paraId="13FAF3E5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739EB0C" w14:textId="77777777" w:rsidR="0067147F" w:rsidRPr="009D7D7B" w:rsidRDefault="0067147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67147F" w:rsidRPr="009D7D7B" w14:paraId="0950CEC3" w14:textId="77777777" w:rsidTr="10FEA675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1D6B4513" w14:textId="01AFFAF0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3745BC2D" w14:textId="33DBC9D2" w:rsidR="0067147F" w:rsidRPr="009D7D7B" w:rsidRDefault="10FEA675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9D7D7B">
              <w:rPr>
                <w:rFonts w:eastAsia="Arial" w:cs="Arial"/>
                <w:color w:val="FF0000"/>
                <w:sz w:val="22"/>
              </w:rPr>
              <w:t>Např. IS X</w:t>
            </w:r>
          </w:p>
        </w:tc>
      </w:tr>
      <w:tr w:rsidR="0067147F" w:rsidRPr="009D7D7B" w14:paraId="5B55969F" w14:textId="77777777" w:rsidTr="10FEA675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C18BC18" w14:textId="043F645B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zahájení realizace produktu   (dd. mm. rrrr):</w:t>
            </w:r>
          </w:p>
        </w:tc>
        <w:tc>
          <w:tcPr>
            <w:tcW w:w="2696" w:type="pct"/>
            <w:gridSpan w:val="2"/>
            <w:vAlign w:val="center"/>
          </w:tcPr>
          <w:p w14:paraId="5BF4D9D5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1D2DF50A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D802E38" w14:textId="292E2CCD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397A2017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52FCE081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71E3C94" w14:textId="0E33B626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6" w:type="pct"/>
            <w:gridSpan w:val="2"/>
            <w:vAlign w:val="center"/>
          </w:tcPr>
          <w:p w14:paraId="2E06B93B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35732E4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4A3D870F" w14:textId="06C3D572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67147F" w:rsidRPr="009D7D7B" w14:paraId="26BE993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1EC24B5B" w14:textId="77777777" w:rsidR="0067147F" w:rsidRPr="009D7D7B" w:rsidRDefault="0067147F" w:rsidP="00CF6894">
            <w:pPr>
              <w:spacing w:before="60" w:after="60"/>
              <w:jc w:val="left"/>
              <w:rPr>
                <w:rFonts w:eastAsia="Times New Roman" w:cs="Arial"/>
                <w:color w:val="000000"/>
                <w:spacing w:val="-1"/>
                <w:sz w:val="22"/>
                <w:lang w:eastAsia="cs-CZ"/>
              </w:rPr>
            </w:pPr>
          </w:p>
          <w:p w14:paraId="1ED1B070" w14:textId="77777777" w:rsidR="0067147F" w:rsidRPr="009D7D7B" w:rsidRDefault="0067147F" w:rsidP="00CF6894">
            <w:pPr>
              <w:rPr>
                <w:rFonts w:cs="Arial"/>
                <w:sz w:val="22"/>
              </w:rPr>
            </w:pPr>
          </w:p>
          <w:p w14:paraId="6D6A6C03" w14:textId="0D98BA3F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42B9D466" w14:textId="77777777" w:rsidTr="10FEA675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7907A811" w14:textId="1D82185C" w:rsidR="0067147F" w:rsidRPr="009D7D7B" w:rsidRDefault="0067147F" w:rsidP="10FEA675">
            <w:pPr>
              <w:spacing w:before="60" w:after="60"/>
              <w:jc w:val="left"/>
              <w:rPr>
                <w:rFonts w:eastAsia="Arial,Times New Roman" w:cs="Arial"/>
                <w:color w:val="000000" w:themeColor="text1"/>
                <w:sz w:val="22"/>
                <w:lang w:eastAsia="cs-CZ"/>
              </w:rPr>
            </w:pPr>
            <w:r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Způsob prokázání dokončení produktu</w:t>
            </w:r>
            <w:r w:rsidR="00497D17"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-1900202788"/>
            <w:placeholder>
              <w:docPart w:val="3539143A1F2A45B1BB9C964D0EF38593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35C78804" w14:textId="77777777" w:rsidR="0067147F" w:rsidRPr="009D7D7B" w:rsidRDefault="0067147F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7B636A35" w14:textId="74A5DE21" w:rsidR="00A341F9" w:rsidRPr="009D7D7B" w:rsidRDefault="00A341F9" w:rsidP="002F4048">
      <w:pPr>
        <w:rPr>
          <w:rFonts w:cs="Arial"/>
        </w:rPr>
      </w:pPr>
    </w:p>
    <w:p w14:paraId="049888E8" w14:textId="0A731118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Rozpad hlavních produktů na podprodukty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2"/>
        <w:gridCol w:w="1614"/>
        <w:gridCol w:w="5122"/>
      </w:tblGrid>
      <w:tr w:rsidR="0067147F" w:rsidRPr="009D7D7B" w14:paraId="5CCAF56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EA721DD" w14:textId="2BEFAF8F" w:rsidR="0067147F" w:rsidRPr="009D7D7B" w:rsidRDefault="10FEA675" w:rsidP="10FEA675">
            <w:pPr>
              <w:keepNext/>
              <w:spacing w:before="60" w:after="60"/>
              <w:jc w:val="center"/>
              <w:rPr>
                <w:rFonts w:eastAsiaTheme="majorEastAsia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cs="Arial"/>
                <w:b/>
                <w:bCs/>
                <w:i/>
                <w:iCs/>
              </w:rPr>
              <w:t xml:space="preserve"> Podprodukty v rámci I. hlavního produktu - </w:t>
            </w:r>
            <w:r w:rsidRPr="009D7D7B">
              <w:rPr>
                <w:rFonts w:cs="Arial"/>
                <w:b/>
                <w:bCs/>
                <w:i/>
                <w:iCs/>
                <w:color w:val="FF0000"/>
              </w:rPr>
              <w:t>portál X</w:t>
            </w:r>
          </w:p>
        </w:tc>
      </w:tr>
      <w:tr w:rsidR="009168CE" w:rsidRPr="009D7D7B" w14:paraId="59063CF6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B459F8A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1</w:t>
            </w:r>
          </w:p>
        </w:tc>
      </w:tr>
      <w:tr w:rsidR="009168CE" w:rsidRPr="009D7D7B" w14:paraId="0C5BA48D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5F5D7C50" w14:textId="68391AEB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Název podproduktu: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2076E5D3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A, integrace, ….</w:t>
            </w:r>
          </w:p>
        </w:tc>
      </w:tr>
      <w:tr w:rsidR="009168CE" w:rsidRPr="009D7D7B" w14:paraId="21A3DA3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32C460FB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Stav podproduktu v daném</w:t>
            </w:r>
          </w:p>
          <w:p w14:paraId="32C95A05" w14:textId="629BEC20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lastRenderedPageBreak/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694379752"/>
            <w:placeholder>
              <w:docPart w:val="402F17ECECF34749B2C65B2449A19E5D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98" w:type="pct"/>
                <w:gridSpan w:val="2"/>
                <w:shd w:val="clear" w:color="auto" w:fill="auto"/>
                <w:vAlign w:val="center"/>
              </w:tcPr>
              <w:p w14:paraId="718F4DAD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27FECBB6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25F726E8" w14:textId="4E73BF76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Termín realizace podproduktu 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159C4B3B" w14:textId="1A13E608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10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říjen 2021</w:t>
            </w:r>
          </w:p>
        </w:tc>
      </w:tr>
      <w:tr w:rsidR="009168CE" w:rsidRPr="009D7D7B" w14:paraId="5217BA1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74D9BE36" w14:textId="31E66038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Doložení realizace podproduktu: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60630731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1DBEAD5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734AF5A5" w14:textId="2CA3955E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Podrobný popis podproduktu:</w:t>
            </w:r>
          </w:p>
        </w:tc>
      </w:tr>
      <w:tr w:rsidR="009168CE" w:rsidRPr="009D7D7B" w14:paraId="17C191EB" w14:textId="77777777" w:rsidTr="10FEA675">
        <w:trPr>
          <w:trHeight w:val="870"/>
        </w:trPr>
        <w:tc>
          <w:tcPr>
            <w:tcW w:w="5000" w:type="pct"/>
            <w:gridSpan w:val="3"/>
          </w:tcPr>
          <w:p w14:paraId="370D63FC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9168CE" w:rsidRPr="009D7D7B" w14:paraId="55287F36" w14:textId="77777777" w:rsidTr="10FEA675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8078FE7" w14:textId="665D0034" w:rsidR="009168CE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Vazba na jiné podprodukty:</w:t>
            </w:r>
          </w:p>
        </w:tc>
      </w:tr>
      <w:tr w:rsidR="009168CE" w:rsidRPr="009D7D7B" w14:paraId="13368559" w14:textId="77777777" w:rsidTr="10FEA675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22D9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67147F" w:rsidRPr="009D7D7B" w14:paraId="40C5152C" w14:textId="08D34AE5" w:rsidTr="10FEA675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DF73" w14:textId="386F5DA0" w:rsidR="0067147F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Způsob prokázání dokončení 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F295" w14:textId="5F27545C" w:rsidR="0067147F" w:rsidRPr="009D7D7B" w:rsidRDefault="000733E4" w:rsidP="10FEA675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1750107525"/>
                <w:placeholder>
                  <w:docPart w:val="88A2F43C91D541AA97D5E8E23CE9CB4B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67147F" w:rsidRPr="009D7D7B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55B0F8A1" w14:textId="58F53F9C" w:rsidR="00C52A14" w:rsidRPr="009D7D7B" w:rsidRDefault="00C52A14" w:rsidP="00C52A14">
      <w:pPr>
        <w:rPr>
          <w:rFonts w:cs="Arial"/>
          <w:caps/>
        </w:rPr>
      </w:pP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1"/>
        <w:gridCol w:w="1445"/>
        <w:gridCol w:w="5123"/>
        <w:gridCol w:w="147"/>
      </w:tblGrid>
      <w:tr w:rsidR="009168CE" w:rsidRPr="009D7D7B" w14:paraId="6CD248F0" w14:textId="77777777" w:rsidTr="0088481E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7DC43FD8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2</w:t>
            </w:r>
          </w:p>
        </w:tc>
      </w:tr>
      <w:tr w:rsidR="009168CE" w:rsidRPr="009D7D7B" w14:paraId="2A482780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5A45089C" w14:textId="35E8EAEA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Název podproduktu: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25683864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B</w:t>
            </w:r>
          </w:p>
        </w:tc>
      </w:tr>
      <w:tr w:rsidR="009168CE" w:rsidRPr="009D7D7B" w14:paraId="44CA6CF6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D2024CE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Stav podproduktu v daném</w:t>
            </w:r>
          </w:p>
          <w:p w14:paraId="4530BB5E" w14:textId="55687C1E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389034965"/>
            <w:placeholder>
              <w:docPart w:val="EC5150CC93F14F37AD9DCF0F525445D2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34" w:type="pct"/>
                <w:gridSpan w:val="3"/>
                <w:shd w:val="clear" w:color="auto" w:fill="auto"/>
                <w:vAlign w:val="center"/>
              </w:tcPr>
              <w:p w14:paraId="7990D864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54B4F18F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4C3044B" w14:textId="1E73689F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Termín realizace podproduktu: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68886C70" w14:textId="2700F72F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8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leden 2022</w:t>
            </w:r>
          </w:p>
        </w:tc>
      </w:tr>
      <w:tr w:rsidR="009168CE" w:rsidRPr="009D7D7B" w14:paraId="4E8B9FBD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3CA3D1DE" w14:textId="340E86CA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Doložení realizace podproduktu: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73B70018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78773DF6" w14:textId="77777777" w:rsidTr="0088481E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D7BFBC9" w14:textId="6CF77040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Podrobný popis podproduktu:</w:t>
            </w:r>
          </w:p>
        </w:tc>
      </w:tr>
      <w:tr w:rsidR="009168CE" w:rsidRPr="009D7D7B" w14:paraId="00184A6F" w14:textId="77777777" w:rsidTr="0088481E">
        <w:trPr>
          <w:trHeight w:val="814"/>
        </w:trPr>
        <w:tc>
          <w:tcPr>
            <w:tcW w:w="5000" w:type="pct"/>
            <w:gridSpan w:val="4"/>
          </w:tcPr>
          <w:p w14:paraId="1190EE72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88481E" w:rsidRPr="009D7D7B" w14:paraId="1347F876" w14:textId="77777777" w:rsidTr="0088481E">
        <w:trPr>
          <w:gridAfter w:val="1"/>
          <w:wAfter w:w="75" w:type="pct"/>
          <w:trHeight w:val="388"/>
        </w:trPr>
        <w:tc>
          <w:tcPr>
            <w:tcW w:w="49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003884B6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Vazba na jiné podprodukty:</w:t>
            </w:r>
          </w:p>
        </w:tc>
      </w:tr>
      <w:tr w:rsidR="0088481E" w:rsidRPr="009D7D7B" w14:paraId="460159BB" w14:textId="77777777" w:rsidTr="0088481E">
        <w:trPr>
          <w:gridAfter w:val="1"/>
          <w:wAfter w:w="75" w:type="pct"/>
          <w:trHeight w:val="718"/>
        </w:trPr>
        <w:tc>
          <w:tcPr>
            <w:tcW w:w="49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7F24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</w:p>
        </w:tc>
      </w:tr>
      <w:tr w:rsidR="0088481E" w:rsidRPr="009D7D7B" w14:paraId="14A51D83" w14:textId="77777777" w:rsidTr="0088481E">
        <w:trPr>
          <w:gridAfter w:val="1"/>
          <w:wAfter w:w="75" w:type="pct"/>
          <w:trHeight w:val="718"/>
        </w:trPr>
        <w:tc>
          <w:tcPr>
            <w:tcW w:w="23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3C31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Způsob prokázání dokončení produktu: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F4CC" w14:textId="77777777" w:rsidR="0088481E" w:rsidRPr="009D7D7B" w:rsidRDefault="000733E4" w:rsidP="00B03D80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168304654"/>
                <w:placeholder>
                  <w:docPart w:val="1EB254FEE8C844D880DB6D3D8167096A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88481E" w:rsidRPr="009D7D7B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3041B91E" w14:textId="77777777" w:rsidR="003B4F4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Rizika, omezení a předpoklady úspěšnosti projektu</w:t>
      </w:r>
    </w:p>
    <w:p w14:paraId="3041B920" w14:textId="3B029882" w:rsidR="00EF7C98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Rizika projektu</w:t>
      </w:r>
    </w:p>
    <w:tbl>
      <w:tblPr>
        <w:tblStyle w:val="Mkatabulky1"/>
        <w:tblW w:w="9781" w:type="dxa"/>
        <w:tblInd w:w="-5" w:type="dxa"/>
        <w:tblLook w:val="0600" w:firstRow="0" w:lastRow="0" w:firstColumn="0" w:lastColumn="0" w:noHBand="1" w:noVBand="1"/>
      </w:tblPr>
      <w:tblGrid>
        <w:gridCol w:w="529"/>
        <w:gridCol w:w="2865"/>
        <w:gridCol w:w="4944"/>
        <w:gridCol w:w="1443"/>
      </w:tblGrid>
      <w:tr w:rsidR="00111D64" w:rsidRPr="009D7D7B" w14:paraId="3041B925" w14:textId="77777777" w:rsidTr="10FEA675">
        <w:tc>
          <w:tcPr>
            <w:tcW w:w="529" w:type="dxa"/>
            <w:vAlign w:val="center"/>
          </w:tcPr>
          <w:p w14:paraId="3041B921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2865" w:type="dxa"/>
            <w:vAlign w:val="center"/>
          </w:tcPr>
          <w:p w14:paraId="3041B922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Riziko</w:t>
            </w:r>
          </w:p>
        </w:tc>
        <w:tc>
          <w:tcPr>
            <w:tcW w:w="4944" w:type="dxa"/>
            <w:vAlign w:val="center"/>
          </w:tcPr>
          <w:p w14:paraId="3041B923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snížení dopadu/eliminace rizika</w:t>
            </w:r>
          </w:p>
        </w:tc>
        <w:tc>
          <w:tcPr>
            <w:tcW w:w="1443" w:type="dxa"/>
          </w:tcPr>
          <w:p w14:paraId="3041B924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  <w:highlight w:val="yellow"/>
              </w:rPr>
            </w:pPr>
            <w:r w:rsidRPr="009D7D7B">
              <w:rPr>
                <w:rFonts w:eastAsia="Arial" w:cs="Arial"/>
                <w:b/>
                <w:bCs/>
              </w:rPr>
              <w:t>Ohodnocení rizika</w:t>
            </w:r>
          </w:p>
        </w:tc>
      </w:tr>
      <w:tr w:rsidR="00111D64" w:rsidRPr="009D7D7B" w14:paraId="3041B92A" w14:textId="77777777" w:rsidTr="10FEA675">
        <w:tc>
          <w:tcPr>
            <w:tcW w:w="529" w:type="dxa"/>
          </w:tcPr>
          <w:p w14:paraId="3041B92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9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2F" w14:textId="77777777" w:rsidTr="10FEA675">
        <w:tc>
          <w:tcPr>
            <w:tcW w:w="529" w:type="dxa"/>
          </w:tcPr>
          <w:p w14:paraId="3041B92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E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4" w14:textId="77777777" w:rsidTr="10FEA675">
        <w:tc>
          <w:tcPr>
            <w:tcW w:w="529" w:type="dxa"/>
          </w:tcPr>
          <w:p w14:paraId="3041B930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1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2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3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9" w14:textId="77777777" w:rsidTr="10FEA675">
        <w:tc>
          <w:tcPr>
            <w:tcW w:w="529" w:type="dxa"/>
          </w:tcPr>
          <w:p w14:paraId="3041B935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E" w14:textId="77777777" w:rsidTr="10FEA675">
        <w:tc>
          <w:tcPr>
            <w:tcW w:w="529" w:type="dxa"/>
          </w:tcPr>
          <w:p w14:paraId="3041B93A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</w:tbl>
    <w:p w14:paraId="3041B940" w14:textId="2F4B50FD" w:rsidR="00725CE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Omezení projektu </w:t>
      </w:r>
    </w:p>
    <w:tbl>
      <w:tblPr>
        <w:tblStyle w:val="Mkatabulky"/>
        <w:tblW w:w="9752" w:type="dxa"/>
        <w:tblInd w:w="-5" w:type="dxa"/>
        <w:tblLook w:val="0600" w:firstRow="0" w:lastRow="0" w:firstColumn="0" w:lastColumn="0" w:noHBand="1" w:noVBand="1"/>
      </w:tblPr>
      <w:tblGrid>
        <w:gridCol w:w="2694"/>
        <w:gridCol w:w="7058"/>
      </w:tblGrid>
      <w:tr w:rsidR="00332C8B" w:rsidRPr="009D7D7B" w14:paraId="3041B943" w14:textId="21668653" w:rsidTr="10FEA675">
        <w:trPr>
          <w:trHeight w:val="349"/>
        </w:trPr>
        <w:tc>
          <w:tcPr>
            <w:tcW w:w="2694" w:type="dxa"/>
            <w:vAlign w:val="center"/>
          </w:tcPr>
          <w:p w14:paraId="3041B941" w14:textId="47C94BF9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Organizační a technologická omezení:</w:t>
            </w:r>
          </w:p>
        </w:tc>
        <w:tc>
          <w:tcPr>
            <w:tcW w:w="7058" w:type="dxa"/>
          </w:tcPr>
          <w:p w14:paraId="3041B942" w14:textId="16A3B514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332C8B" w:rsidRPr="009D7D7B" w14:paraId="3041B946" w14:textId="3FDFAA4B" w:rsidTr="10FEA675">
        <w:trPr>
          <w:trHeight w:val="273"/>
        </w:trPr>
        <w:tc>
          <w:tcPr>
            <w:tcW w:w="2694" w:type="dxa"/>
            <w:vAlign w:val="center"/>
          </w:tcPr>
          <w:p w14:paraId="3041B944" w14:textId="00AFDE98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Související legislativa:</w:t>
            </w:r>
          </w:p>
        </w:tc>
        <w:tc>
          <w:tcPr>
            <w:tcW w:w="7058" w:type="dxa"/>
          </w:tcPr>
          <w:p w14:paraId="3041B945" w14:textId="75FB2C4E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994501" w:rsidRPr="009D7D7B" w:rsidDel="004C2574" w14:paraId="11CD9083" w14:textId="77777777" w:rsidTr="10FEA675">
        <w:tc>
          <w:tcPr>
            <w:tcW w:w="2694" w:type="dxa"/>
            <w:vAlign w:val="center"/>
          </w:tcPr>
          <w:p w14:paraId="0737A555" w14:textId="02118D6F" w:rsidR="00994501" w:rsidRPr="009D7D7B" w:rsidDel="004C2574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Bezpečnostní požadavky:</w:t>
            </w:r>
          </w:p>
        </w:tc>
        <w:tc>
          <w:tcPr>
            <w:tcW w:w="7058" w:type="dxa"/>
          </w:tcPr>
          <w:p w14:paraId="7CCE4F85" w14:textId="77777777" w:rsidR="00994501" w:rsidRPr="009D7D7B" w:rsidDel="004C2574" w:rsidRDefault="00994501" w:rsidP="002A3D38">
            <w:pPr>
              <w:pStyle w:val="Bezmezer"/>
              <w:rPr>
                <w:rFonts w:cs="Arial"/>
              </w:rPr>
            </w:pPr>
          </w:p>
        </w:tc>
      </w:tr>
      <w:tr w:rsidR="003632AA" w:rsidRPr="009D7D7B" w:rsidDel="004C2574" w14:paraId="4B50CCC3" w14:textId="77777777" w:rsidTr="10FEA675">
        <w:tc>
          <w:tcPr>
            <w:tcW w:w="2694" w:type="dxa"/>
            <w:vAlign w:val="center"/>
          </w:tcPr>
          <w:p w14:paraId="5A746828" w14:textId="77777777" w:rsidR="003632AA" w:rsidRPr="009D7D7B" w:rsidRDefault="003632AA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7058" w:type="dxa"/>
          </w:tcPr>
          <w:p w14:paraId="3ECCA132" w14:textId="77777777" w:rsidR="003632AA" w:rsidRPr="009D7D7B" w:rsidDel="004C2574" w:rsidRDefault="003632AA" w:rsidP="002A3D38">
            <w:pPr>
              <w:pStyle w:val="Bezmezer"/>
              <w:rPr>
                <w:rFonts w:cs="Arial"/>
              </w:rPr>
            </w:pPr>
          </w:p>
        </w:tc>
      </w:tr>
    </w:tbl>
    <w:p w14:paraId="05B71539" w14:textId="77777777" w:rsidR="003632AA" w:rsidRPr="009D7D7B" w:rsidRDefault="003632AA" w:rsidP="00F973F3">
      <w:pPr>
        <w:pStyle w:val="Nadpis1"/>
        <w:rPr>
          <w:rFonts w:cs="Arial"/>
        </w:rPr>
      </w:pPr>
      <w:r w:rsidRPr="009D7D7B">
        <w:rPr>
          <w:rFonts w:cs="Arial"/>
        </w:rPr>
        <w:t>Očekávané přínosy projektu</w:t>
      </w:r>
    </w:p>
    <w:tbl>
      <w:tblPr>
        <w:tblStyle w:val="Mkatabulky1"/>
        <w:tblW w:w="9752" w:type="dxa"/>
        <w:tblInd w:w="-5" w:type="dxa"/>
        <w:tblLook w:val="0600" w:firstRow="0" w:lastRow="0" w:firstColumn="0" w:lastColumn="0" w:noHBand="1" w:noVBand="1"/>
      </w:tblPr>
      <w:tblGrid>
        <w:gridCol w:w="529"/>
        <w:gridCol w:w="4321"/>
        <w:gridCol w:w="4902"/>
      </w:tblGrid>
      <w:tr w:rsidR="003B4F46" w:rsidRPr="009D7D7B" w14:paraId="3041B953" w14:textId="77777777" w:rsidTr="10FEA675">
        <w:tc>
          <w:tcPr>
            <w:tcW w:w="529" w:type="dxa"/>
            <w:vAlign w:val="center"/>
          </w:tcPr>
          <w:p w14:paraId="3041B950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321" w:type="dxa"/>
            <w:vAlign w:val="center"/>
          </w:tcPr>
          <w:p w14:paraId="3041B951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Přínos projektu</w:t>
            </w:r>
          </w:p>
        </w:tc>
        <w:tc>
          <w:tcPr>
            <w:tcW w:w="4902" w:type="dxa"/>
            <w:vAlign w:val="center"/>
          </w:tcPr>
          <w:p w14:paraId="3041B952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měření přínosu</w:t>
            </w:r>
          </w:p>
        </w:tc>
      </w:tr>
      <w:tr w:rsidR="003B4F46" w:rsidRPr="009D7D7B" w14:paraId="3041B957" w14:textId="77777777" w:rsidTr="10FEA675">
        <w:tc>
          <w:tcPr>
            <w:tcW w:w="529" w:type="dxa"/>
          </w:tcPr>
          <w:p w14:paraId="3041B95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B" w14:textId="77777777" w:rsidTr="10FEA675">
        <w:tc>
          <w:tcPr>
            <w:tcW w:w="529" w:type="dxa"/>
          </w:tcPr>
          <w:p w14:paraId="3041B958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9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A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F" w14:textId="77777777" w:rsidTr="10FEA675">
        <w:tc>
          <w:tcPr>
            <w:tcW w:w="529" w:type="dxa"/>
          </w:tcPr>
          <w:p w14:paraId="3041B95C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D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E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3" w14:textId="77777777" w:rsidTr="10FEA675">
        <w:tc>
          <w:tcPr>
            <w:tcW w:w="529" w:type="dxa"/>
          </w:tcPr>
          <w:p w14:paraId="3041B960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1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2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7" w14:textId="77777777" w:rsidTr="10FEA675">
        <w:tc>
          <w:tcPr>
            <w:tcW w:w="529" w:type="dxa"/>
          </w:tcPr>
          <w:p w14:paraId="3041B96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7EDC8548" w14:textId="399C863F" w:rsidR="00C12E7A" w:rsidRPr="009D7D7B" w:rsidRDefault="00C12E7A" w:rsidP="00F973F3">
      <w:pPr>
        <w:pStyle w:val="Nadpis1"/>
        <w:rPr>
          <w:rFonts w:cs="Arial"/>
        </w:rPr>
      </w:pPr>
      <w:r w:rsidRPr="009D7D7B">
        <w:rPr>
          <w:rFonts w:cs="Arial"/>
        </w:rPr>
        <w:t>Připravenost projektu k realizaci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C12E7A" w:rsidRPr="009D7D7B" w14:paraId="51A44015" w14:textId="77777777" w:rsidTr="000E7B4B">
        <w:trPr>
          <w:trHeight w:val="319"/>
        </w:trPr>
        <w:tc>
          <w:tcPr>
            <w:tcW w:w="5000" w:type="pct"/>
            <w:shd w:val="clear" w:color="auto" w:fill="DDD9C3"/>
          </w:tcPr>
          <w:p w14:paraId="04ABE607" w14:textId="634248D0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</w:t>
            </w:r>
            <w:r w:rsidR="00B70021" w:rsidRPr="009D7D7B">
              <w:rPr>
                <w:rFonts w:eastAsiaTheme="majorEastAsia" w:cs="Arial"/>
                <w:sz w:val="22"/>
              </w:rPr>
              <w:t>,</w:t>
            </w:r>
            <w:r w:rsidRPr="009D7D7B">
              <w:rPr>
                <w:rFonts w:eastAsiaTheme="majorEastAsia" w:cs="Arial"/>
                <w:sz w:val="22"/>
              </w:rPr>
              <w:t xml:space="preserve"> jak je projekt připraven k realizaci:</w:t>
            </w:r>
          </w:p>
        </w:tc>
      </w:tr>
      <w:tr w:rsidR="00C12E7A" w:rsidRPr="009D7D7B" w14:paraId="6D019022" w14:textId="77777777" w:rsidTr="000E7B4B">
        <w:trPr>
          <w:trHeight w:val="870"/>
        </w:trPr>
        <w:tc>
          <w:tcPr>
            <w:tcW w:w="5000" w:type="pct"/>
          </w:tcPr>
          <w:p w14:paraId="253B3F8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600E7F7A" w14:textId="1CDD6079" w:rsidR="001D453A" w:rsidRPr="009D7D7B" w:rsidRDefault="001D453A" w:rsidP="00F973F3">
      <w:pPr>
        <w:pStyle w:val="Nadpis1"/>
        <w:rPr>
          <w:rFonts w:cs="Arial"/>
        </w:rPr>
      </w:pPr>
      <w:r w:rsidRPr="009D7D7B">
        <w:rPr>
          <w:rFonts w:cs="Arial"/>
        </w:rPr>
        <w:t>Udržitelnost projektu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1D453A" w:rsidRPr="009D7D7B" w14:paraId="7BEBEDB6" w14:textId="77777777" w:rsidTr="00362A09">
        <w:trPr>
          <w:trHeight w:val="319"/>
        </w:trPr>
        <w:tc>
          <w:tcPr>
            <w:tcW w:w="5000" w:type="pct"/>
            <w:shd w:val="clear" w:color="auto" w:fill="DDD9C3"/>
          </w:tcPr>
          <w:p w14:paraId="684D636B" w14:textId="4B785346" w:rsidR="001D453A" w:rsidRPr="009D7D7B" w:rsidRDefault="001D453A" w:rsidP="00362A09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udržitelnosti:</w:t>
            </w:r>
          </w:p>
        </w:tc>
      </w:tr>
      <w:tr w:rsidR="001D453A" w:rsidRPr="009D7D7B" w14:paraId="41F84BA8" w14:textId="77777777" w:rsidTr="00362A09">
        <w:trPr>
          <w:trHeight w:val="870"/>
        </w:trPr>
        <w:tc>
          <w:tcPr>
            <w:tcW w:w="5000" w:type="pct"/>
          </w:tcPr>
          <w:p w14:paraId="250B6A43" w14:textId="77777777" w:rsidR="001D453A" w:rsidRPr="009D7D7B" w:rsidRDefault="001D453A" w:rsidP="00362A09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01B23865" w14:textId="77777777" w:rsidR="004317B0" w:rsidRPr="009D7D7B" w:rsidRDefault="004317B0" w:rsidP="004317B0">
      <w:pPr>
        <w:pStyle w:val="Nadpis1"/>
        <w:numPr>
          <w:ilvl w:val="0"/>
          <w:numId w:val="0"/>
        </w:numPr>
        <w:ind w:left="737"/>
        <w:rPr>
          <w:rFonts w:cs="Arial"/>
          <w:sz w:val="2"/>
          <w:szCs w:val="2"/>
        </w:rPr>
      </w:pPr>
    </w:p>
    <w:p w14:paraId="3041B969" w14:textId="133F627E" w:rsidR="00A078FF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Rozpočet projektu</w:t>
      </w:r>
    </w:p>
    <w:p w14:paraId="3041B96B" w14:textId="41829FB2" w:rsidR="0058439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Rozpočet projektu na období realizace</w:t>
      </w:r>
    </w:p>
    <w:tbl>
      <w:tblPr>
        <w:tblW w:w="9486" w:type="dxa"/>
        <w:tblInd w:w="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270"/>
        <w:gridCol w:w="889"/>
        <w:gridCol w:w="912"/>
        <w:gridCol w:w="991"/>
        <w:gridCol w:w="991"/>
        <w:gridCol w:w="1008"/>
      </w:tblGrid>
      <w:tr w:rsidR="00FB79D2" w:rsidRPr="00E35198" w14:paraId="18930D96" w14:textId="77777777" w:rsidTr="00103C24">
        <w:trPr>
          <w:trHeight w:val="42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6279F0A" w14:textId="77777777" w:rsidR="00FB79D2" w:rsidRPr="00E35198" w:rsidRDefault="00FB79D2" w:rsidP="00AB5BDA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78B48" w14:textId="24268E23" w:rsidR="00FB79D2" w:rsidRPr="00E35198" w:rsidRDefault="00FB79D2" w:rsidP="00AB5BDA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726E4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</w:t>
            </w: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BDBA9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20xx+1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AC46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20xx+2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BD704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20xx+3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48946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Celkem</w:t>
            </w:r>
          </w:p>
        </w:tc>
      </w:tr>
      <w:tr w:rsidR="00FB79D2" w:rsidRPr="00E35198" w14:paraId="7B4024F3" w14:textId="77777777" w:rsidTr="00103C24">
        <w:trPr>
          <w:trHeight w:val="375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DDDD113" w14:textId="3682F579" w:rsidR="00FB79D2" w:rsidRPr="00FB79D2" w:rsidDel="009971E4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</w:t>
            </w:r>
          </w:p>
        </w:tc>
        <w:tc>
          <w:tcPr>
            <w:tcW w:w="42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CEE16" w14:textId="52E95C6A" w:rsidR="00FB79D2" w:rsidRPr="009971E4" w:rsidRDefault="00FB79D2" w:rsidP="00E94E96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</w:pPr>
            <w:r w:rsidRPr="009971E4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Způsobilé výdaje projektu </w:t>
            </w:r>
            <w:r w:rsidRPr="009F6916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celkem financované v rámci NPO (bez DPH): </w:t>
            </w:r>
          </w:p>
        </w:tc>
        <w:tc>
          <w:tcPr>
            <w:tcW w:w="8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9D7B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4935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41B4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A9338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1EBCDD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128F29E9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8ED3724" w14:textId="6F0FAB6C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D68718" w14:textId="025D9138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investiční způsobilé výdaje projektu  financované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97A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AFB9E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3A71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E6DF4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D1DD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0D48628B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C260281" w14:textId="570FF983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4790D6" w14:textId="72FFC5D2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neinvestiční způsobilé výdaje projektu  financované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1644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1535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585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C889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06F09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4E08F6F6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244D6E1" w14:textId="2B9A8EF0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4D4730" w14:textId="1BBE6B24" w:rsidR="00FB79D2" w:rsidRPr="00103C24" w:rsidRDefault="00546034" w:rsidP="00546034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Komplementární</w:t>
            </w:r>
            <w:r w:rsidR="00FB79D2"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 xml:space="preserve"> výdaje projektu  financované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C198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D729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E0BF3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D2AC4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6E719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4E2E5927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5171B0C" w14:textId="21E0220D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lastRenderedPageBreak/>
              <w:t>2a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F91CE1" w14:textId="19BE7E80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DPH  ze způsobilých výdajů projektu  financovaných v rámci NPO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5A7EC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EDCF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1FC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E4D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0C8A5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2346A79B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D8009D2" w14:textId="1E6B4E70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44757C" w14:textId="7320FCA5" w:rsidR="00FB79D2" w:rsidRPr="00103C24" w:rsidRDefault="00FB79D2" w:rsidP="0054603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_v tom </w:t>
            </w:r>
            <w:r w:rsidR="00546034">
              <w:rPr>
                <w:rFonts w:eastAsia="Arial,Times New Roman" w:cs="Arial"/>
                <w:color w:val="000000" w:themeColor="text1"/>
                <w:lang w:eastAsia="cs-CZ"/>
              </w:rPr>
              <w:t>komplementární</w:t>
            </w: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výdaje projektu  financované z vlastních zdrojů žadatele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DB8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CC50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FAD8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60BE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2A7A8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10BBEF72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8244079" w14:textId="51F227E5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2c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C8DCAA" w14:textId="5520E214" w:rsidR="00FB79D2" w:rsidRPr="00103C24" w:rsidRDefault="00FB79D2" w:rsidP="0054603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DPH  z</w:t>
            </w:r>
            <w:r w:rsidR="00546034">
              <w:rPr>
                <w:rFonts w:eastAsia="Arial,Times New Roman" w:cs="Arial"/>
                <w:color w:val="000000" w:themeColor="text1"/>
                <w:lang w:eastAsia="cs-CZ"/>
              </w:rPr>
              <w:t xml:space="preserve"> komplementárních</w:t>
            </w: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výdajů projektu  financovaných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2BBD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E48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D3FB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FBDC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E5D8D3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5F4356F9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695B095" w14:textId="5FDCAF31" w:rsidR="00FB79D2" w:rsidRPr="00FB79D2" w:rsidDel="00A8763B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3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F06B5" w14:textId="698E0EE7" w:rsidR="00FB79D2" w:rsidRPr="00103C24" w:rsidRDefault="00546034" w:rsidP="00103C24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V</w:t>
            </w:r>
            <w:r w:rsidR="00FB79D2"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ýdaje projektu celkem (vč.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129EB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DFE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ADD4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77DA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DDE3C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</w:tbl>
    <w:p w14:paraId="1DFB5620" w14:textId="53EBF480" w:rsidR="000108DD" w:rsidRPr="009D7D7B" w:rsidRDefault="000108DD" w:rsidP="00F973F3">
      <w:pPr>
        <w:pStyle w:val="Nadpis1"/>
        <w:numPr>
          <w:ilvl w:val="0"/>
          <w:numId w:val="0"/>
        </w:numPr>
        <w:ind w:left="737" w:hanging="737"/>
        <w:rPr>
          <w:rFonts w:cs="Arial"/>
          <w:b w:val="0"/>
          <w:sz w:val="22"/>
          <w:szCs w:val="22"/>
        </w:rPr>
      </w:pPr>
      <w:r w:rsidRPr="009D7D7B">
        <w:rPr>
          <w:rFonts w:cs="Arial"/>
          <w:b w:val="0"/>
          <w:sz w:val="22"/>
          <w:szCs w:val="22"/>
        </w:rPr>
        <w:t xml:space="preserve">Požadovaná částka </w:t>
      </w:r>
      <w:r w:rsidR="00873155" w:rsidRPr="009D7D7B">
        <w:rPr>
          <w:rFonts w:cs="Arial"/>
          <w:b w:val="0"/>
          <w:sz w:val="22"/>
          <w:szCs w:val="22"/>
        </w:rPr>
        <w:t>finanční podpory</w:t>
      </w:r>
      <w:r w:rsidR="00CA3834" w:rsidRPr="009D7D7B">
        <w:rPr>
          <w:rFonts w:cs="Arial"/>
          <w:b w:val="0"/>
          <w:sz w:val="22"/>
          <w:szCs w:val="22"/>
        </w:rPr>
        <w:t xml:space="preserve"> (bez DPH)</w:t>
      </w:r>
      <w:r w:rsidRPr="009D7D7B">
        <w:rPr>
          <w:rFonts w:cs="Arial"/>
          <w:b w:val="0"/>
          <w:sz w:val="22"/>
          <w:szCs w:val="22"/>
        </w:rPr>
        <w:t>:</w:t>
      </w:r>
    </w:p>
    <w:p w14:paraId="3041BA64" w14:textId="54CB8006" w:rsidR="0007586A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Projektový tým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3041BA6C" w14:textId="1A1DF733" w:rsidTr="10FEA675">
        <w:tc>
          <w:tcPr>
            <w:tcW w:w="1551" w:type="dxa"/>
            <w:vAlign w:val="center"/>
          </w:tcPr>
          <w:p w14:paraId="3041BA65" w14:textId="37F3736A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Role</w:t>
            </w:r>
          </w:p>
        </w:tc>
        <w:tc>
          <w:tcPr>
            <w:tcW w:w="2940" w:type="dxa"/>
            <w:vAlign w:val="center"/>
          </w:tcPr>
          <w:p w14:paraId="3041BA68" w14:textId="7E9C6507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kmenový zaměstnanec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DPČ/DPP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externista</w:t>
            </w:r>
          </w:p>
        </w:tc>
      </w:tr>
      <w:tr w:rsidR="00387E9B" w:rsidRPr="009D7D7B" w14:paraId="3041BA7C" w14:textId="6C4F7953" w:rsidTr="10FEA675">
        <w:tc>
          <w:tcPr>
            <w:tcW w:w="1551" w:type="dxa"/>
          </w:tcPr>
          <w:p w14:paraId="3041BA75" w14:textId="6A945F3F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Projektový manažer</w:t>
            </w:r>
          </w:p>
        </w:tc>
        <w:tc>
          <w:tcPr>
            <w:tcW w:w="2940" w:type="dxa"/>
          </w:tcPr>
          <w:p w14:paraId="3041BA78" w14:textId="5916EF4B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4" w14:textId="0B098931" w:rsidTr="10FEA675">
        <w:tc>
          <w:tcPr>
            <w:tcW w:w="1551" w:type="dxa"/>
          </w:tcPr>
          <w:p w14:paraId="3041BA7D" w14:textId="258364F4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0" w14:textId="7232EB12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C" w14:textId="0EC53339" w:rsidTr="10FEA675">
        <w:tc>
          <w:tcPr>
            <w:tcW w:w="1551" w:type="dxa"/>
          </w:tcPr>
          <w:p w14:paraId="3041BA85" w14:textId="34E0DDE7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8" w14:textId="6429647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94" w14:textId="3C1D2EB3" w:rsidTr="10FEA675">
        <w:tc>
          <w:tcPr>
            <w:tcW w:w="1551" w:type="dxa"/>
          </w:tcPr>
          <w:p w14:paraId="3041BA8D" w14:textId="2969E3C4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90" w14:textId="0C2BE4D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</w:tbl>
    <w:p w14:paraId="4312870C" w14:textId="77777777" w:rsidR="00387E9B" w:rsidRPr="009D7D7B" w:rsidRDefault="00387E9B">
      <w:pPr>
        <w:rPr>
          <w:rFonts w:cs="Arial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77C01E96" w14:textId="77777777" w:rsidTr="10FEA675">
        <w:tc>
          <w:tcPr>
            <w:tcW w:w="1551" w:type="dxa"/>
          </w:tcPr>
          <w:p w14:paraId="51ED7978" w14:textId="69732521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Je ustaven projektový tým v době podání žádosti o podporu?</w:t>
            </w:r>
          </w:p>
        </w:tc>
        <w:tc>
          <w:tcPr>
            <w:tcW w:w="2940" w:type="dxa"/>
          </w:tcPr>
          <w:p w14:paraId="1E59D7FF" w14:textId="31EC3DCA" w:rsidR="00387E9B" w:rsidRPr="009D7D7B" w:rsidRDefault="10FEA675" w:rsidP="00D9265E">
            <w:pPr>
              <w:pStyle w:val="Bezmezer"/>
              <w:jc w:val="center"/>
              <w:rPr>
                <w:rFonts w:cs="Arial"/>
              </w:rPr>
            </w:pPr>
            <w:r w:rsidRPr="009D7D7B">
              <w:rPr>
                <w:rFonts w:cs="Arial"/>
              </w:rPr>
              <w:t>ANO/NE</w:t>
            </w:r>
          </w:p>
        </w:tc>
      </w:tr>
    </w:tbl>
    <w:p w14:paraId="7C050C7B" w14:textId="113D7CBC" w:rsidR="00C12E7A" w:rsidRPr="009D7D7B" w:rsidRDefault="00C12E7A" w:rsidP="003632AA">
      <w:pPr>
        <w:pStyle w:val="Nadpis1"/>
        <w:numPr>
          <w:ilvl w:val="0"/>
          <w:numId w:val="0"/>
        </w:numPr>
        <w:ind w:left="737" w:hanging="737"/>
        <w:rPr>
          <w:rFonts w:cs="Arial"/>
        </w:rPr>
      </w:pPr>
    </w:p>
    <w:tbl>
      <w:tblPr>
        <w:tblW w:w="4932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C12E7A" w:rsidRPr="009D7D7B" w14:paraId="33BB6551" w14:textId="77777777" w:rsidTr="006E7455">
        <w:trPr>
          <w:trHeight w:val="319"/>
        </w:trPr>
        <w:tc>
          <w:tcPr>
            <w:tcW w:w="5000" w:type="pct"/>
            <w:shd w:val="clear" w:color="auto" w:fill="DDD9C3"/>
          </w:tcPr>
          <w:p w14:paraId="622154B4" w14:textId="2A511204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schopnosti a připravenosti žadatele realizovat projekt:</w:t>
            </w:r>
          </w:p>
        </w:tc>
      </w:tr>
      <w:tr w:rsidR="00C12E7A" w:rsidRPr="009D7D7B" w14:paraId="7B0D5CA4" w14:textId="77777777" w:rsidTr="006E7455">
        <w:trPr>
          <w:trHeight w:val="870"/>
        </w:trPr>
        <w:tc>
          <w:tcPr>
            <w:tcW w:w="5000" w:type="pct"/>
          </w:tcPr>
          <w:p w14:paraId="372AABC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09D1FD27" w14:textId="162A9E3B" w:rsidR="001C2EC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Veřejné zakázky projektu</w:t>
      </w:r>
    </w:p>
    <w:tbl>
      <w:tblPr>
        <w:tblStyle w:val="Mkatabulky"/>
        <w:tblW w:w="0" w:type="auto"/>
        <w:tblInd w:w="108" w:type="dxa"/>
        <w:tblLook w:val="0620" w:firstRow="1" w:lastRow="0" w:firstColumn="0" w:lastColumn="0" w:noHBand="1" w:noVBand="1"/>
      </w:tblPr>
      <w:tblGrid>
        <w:gridCol w:w="705"/>
        <w:gridCol w:w="1734"/>
        <w:gridCol w:w="1276"/>
        <w:gridCol w:w="1713"/>
        <w:gridCol w:w="1364"/>
        <w:gridCol w:w="1364"/>
        <w:gridCol w:w="1364"/>
      </w:tblGrid>
      <w:tr w:rsidR="00577AD8" w:rsidRPr="009D7D7B" w14:paraId="5A5FB46D" w14:textId="77777777" w:rsidTr="10FEA675">
        <w:tc>
          <w:tcPr>
            <w:tcW w:w="705" w:type="dxa"/>
            <w:vAlign w:val="center"/>
          </w:tcPr>
          <w:p w14:paraId="57E985BA" w14:textId="1E6AA490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Číslo VZ</w:t>
            </w:r>
          </w:p>
        </w:tc>
        <w:tc>
          <w:tcPr>
            <w:tcW w:w="1734" w:type="dxa"/>
            <w:vAlign w:val="center"/>
          </w:tcPr>
          <w:p w14:paraId="34BC1221" w14:textId="61C8E5B3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VZ</w:t>
            </w:r>
          </w:p>
        </w:tc>
        <w:tc>
          <w:tcPr>
            <w:tcW w:w="1276" w:type="dxa"/>
          </w:tcPr>
          <w:p w14:paraId="294C79EE" w14:textId="71BAE4C6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zadání VZ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/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Druh VZ</w:t>
            </w:r>
          </w:p>
        </w:tc>
        <w:tc>
          <w:tcPr>
            <w:tcW w:w="1713" w:type="dxa"/>
          </w:tcPr>
          <w:p w14:paraId="7855C306" w14:textId="03A5FA7F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Předpokládaná</w:t>
            </w:r>
            <w:r w:rsidR="00AE573B" w:rsidRPr="009D7D7B">
              <w:rPr>
                <w:rFonts w:cs="Arial"/>
                <w:b/>
                <w:bCs/>
              </w:rPr>
              <w:t xml:space="preserve"> / skutečná</w:t>
            </w:r>
            <w:r w:rsidRPr="009D7D7B">
              <w:rPr>
                <w:rFonts w:cs="Arial"/>
                <w:b/>
                <w:bCs/>
              </w:rPr>
              <w:t xml:space="preserve"> hodnota VZ</w:t>
            </w:r>
          </w:p>
        </w:tc>
        <w:tc>
          <w:tcPr>
            <w:tcW w:w="1364" w:type="dxa"/>
            <w:vAlign w:val="center"/>
          </w:tcPr>
          <w:p w14:paraId="2E10427F" w14:textId="160700E1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zahájení </w:t>
            </w:r>
          </w:p>
        </w:tc>
        <w:tc>
          <w:tcPr>
            <w:tcW w:w="1364" w:type="dxa"/>
            <w:vAlign w:val="center"/>
          </w:tcPr>
          <w:p w14:paraId="40D3D90E" w14:textId="6A2607D8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ukončení </w:t>
            </w:r>
          </w:p>
        </w:tc>
        <w:tc>
          <w:tcPr>
            <w:tcW w:w="1364" w:type="dxa"/>
          </w:tcPr>
          <w:p w14:paraId="1A3ABC8A" w14:textId="7A9B8687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 trvání</w:t>
            </w:r>
            <w:r w:rsidR="001C2EC6" w:rsidRPr="009D7D7B">
              <w:rPr>
                <w:rFonts w:cs="Arial"/>
              </w:rPr>
              <w:br/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>v měsících</w:t>
            </w:r>
          </w:p>
        </w:tc>
      </w:tr>
      <w:tr w:rsidR="00577AD8" w:rsidRPr="009D7D7B" w14:paraId="7EABCA46" w14:textId="77777777" w:rsidTr="10FEA675">
        <w:tc>
          <w:tcPr>
            <w:tcW w:w="705" w:type="dxa"/>
          </w:tcPr>
          <w:p w14:paraId="24999F94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48BAC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3F34738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44C7E1D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D620219" w14:textId="0D27A3E9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3F75DA2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23D0071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1B3D9927" w14:textId="77777777" w:rsidTr="10FEA675">
        <w:tc>
          <w:tcPr>
            <w:tcW w:w="705" w:type="dxa"/>
          </w:tcPr>
          <w:p w14:paraId="1F7BDAF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6D8CE39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19448C8A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6F616A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5104F7B8" w14:textId="433081F3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6A0271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908374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342F3EA4" w14:textId="77777777" w:rsidTr="10FEA675">
        <w:tc>
          <w:tcPr>
            <w:tcW w:w="705" w:type="dxa"/>
          </w:tcPr>
          <w:p w14:paraId="2529386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965629E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2FA82C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067CAB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1851EC5" w14:textId="19CEDFAE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AFA171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755086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5363E36E" w14:textId="77777777" w:rsidTr="10FEA675">
        <w:tc>
          <w:tcPr>
            <w:tcW w:w="705" w:type="dxa"/>
          </w:tcPr>
          <w:p w14:paraId="1382E5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1FA799BB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D97D62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6962A287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7BC15154" w14:textId="18D974CD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259FEC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18FC42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</w:tbl>
    <w:p w14:paraId="38E1E8DA" w14:textId="66587BB5" w:rsidR="00DA4889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Horizontální principy</w:t>
      </w: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5FE6F83D" w14:textId="77777777" w:rsidTr="10FEA675">
        <w:tc>
          <w:tcPr>
            <w:tcW w:w="4282" w:type="dxa"/>
            <w:vAlign w:val="center"/>
          </w:tcPr>
          <w:p w14:paraId="452B1991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180A92D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a nediskriminace</w:t>
            </w:r>
          </w:p>
        </w:tc>
      </w:tr>
      <w:tr w:rsidR="008A53C6" w:rsidRPr="009D7D7B" w14:paraId="40610028" w14:textId="77777777" w:rsidTr="10FEA675">
        <w:tc>
          <w:tcPr>
            <w:tcW w:w="4282" w:type="dxa"/>
          </w:tcPr>
          <w:p w14:paraId="3ACE34A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lastRenderedPageBreak/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3C67AC8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45AF37BD" w14:textId="77777777" w:rsidTr="10FEA675">
        <w:tc>
          <w:tcPr>
            <w:tcW w:w="4282" w:type="dxa"/>
          </w:tcPr>
          <w:p w14:paraId="644FCC88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4665A9D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6DFA2D6B" w14:textId="679798FD" w:rsidR="008A53C6" w:rsidRPr="009D7D7B" w:rsidRDefault="008A53C6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395BEE3D" w14:textId="77777777" w:rsidTr="10FEA675">
        <w:tc>
          <w:tcPr>
            <w:tcW w:w="4282" w:type="dxa"/>
            <w:vAlign w:val="center"/>
          </w:tcPr>
          <w:p w14:paraId="5EA1BDCF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7DFBA0F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Udržitelný rozvoj</w:t>
            </w:r>
          </w:p>
        </w:tc>
      </w:tr>
      <w:tr w:rsidR="008A53C6" w:rsidRPr="009D7D7B" w14:paraId="3228F4A1" w14:textId="77777777" w:rsidTr="10FEA675">
        <w:tc>
          <w:tcPr>
            <w:tcW w:w="4282" w:type="dxa"/>
          </w:tcPr>
          <w:p w14:paraId="16CF7C6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0E3E730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59579E86" w14:textId="77777777" w:rsidTr="10FEA675">
        <w:tc>
          <w:tcPr>
            <w:tcW w:w="4282" w:type="dxa"/>
          </w:tcPr>
          <w:p w14:paraId="683D964F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DBC3C07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3551B86" w14:textId="77777777" w:rsidR="003632AA" w:rsidRPr="009D7D7B" w:rsidRDefault="003632AA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294CCF87" w14:textId="77777777" w:rsidTr="10FEA675">
        <w:tc>
          <w:tcPr>
            <w:tcW w:w="4282" w:type="dxa"/>
            <w:vAlign w:val="center"/>
          </w:tcPr>
          <w:p w14:paraId="4D0741C8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A736DE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mužů a žen</w:t>
            </w:r>
          </w:p>
        </w:tc>
      </w:tr>
      <w:tr w:rsidR="008A53C6" w:rsidRPr="009D7D7B" w14:paraId="469CC3A3" w14:textId="77777777" w:rsidTr="10FEA675">
        <w:tc>
          <w:tcPr>
            <w:tcW w:w="4282" w:type="dxa"/>
          </w:tcPr>
          <w:p w14:paraId="02C22AE4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F40CD2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0FBEBAC4" w14:textId="77777777" w:rsidTr="10FEA675">
        <w:tc>
          <w:tcPr>
            <w:tcW w:w="4282" w:type="dxa"/>
          </w:tcPr>
          <w:p w14:paraId="070A0BA0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6CB093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041BAE1" w14:textId="41981252" w:rsidR="007B01A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Další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CC2A61" w:rsidRPr="009D7D7B" w14:paraId="6BEAB668" w14:textId="77777777" w:rsidTr="10FEA675">
        <w:tc>
          <w:tcPr>
            <w:tcW w:w="2268" w:type="dxa"/>
          </w:tcPr>
          <w:p w14:paraId="4A8404FA" w14:textId="2BE755CE" w:rsidR="00CC2A61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Další údaje:</w:t>
            </w:r>
          </w:p>
        </w:tc>
        <w:tc>
          <w:tcPr>
            <w:tcW w:w="7258" w:type="dxa"/>
          </w:tcPr>
          <w:p w14:paraId="45BFD8BD" w14:textId="77777777" w:rsidR="00CC2A61" w:rsidRPr="009D7D7B" w:rsidRDefault="00CC2A61" w:rsidP="00362A09">
            <w:pPr>
              <w:pStyle w:val="Bezmezer"/>
              <w:rPr>
                <w:rFonts w:cs="Arial"/>
              </w:rPr>
            </w:pPr>
          </w:p>
        </w:tc>
      </w:tr>
    </w:tbl>
    <w:p w14:paraId="3041BAF3" w14:textId="77777777" w:rsidR="00F2211B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Schvalovací doložka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F2211B" w:rsidRPr="009D7D7B" w14:paraId="3041BAFA" w14:textId="77777777" w:rsidTr="10FEA675">
        <w:tc>
          <w:tcPr>
            <w:tcW w:w="2268" w:type="dxa"/>
          </w:tcPr>
          <w:p w14:paraId="3041BAF8" w14:textId="77777777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Podpis předkladatele projektu:</w:t>
            </w:r>
          </w:p>
        </w:tc>
        <w:tc>
          <w:tcPr>
            <w:tcW w:w="7258" w:type="dxa"/>
          </w:tcPr>
          <w:p w14:paraId="3041BAF9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  <w:tr w:rsidR="00F2211B" w:rsidRPr="009D7D7B" w14:paraId="3041BAFE" w14:textId="77777777" w:rsidTr="10FEA675">
        <w:tc>
          <w:tcPr>
            <w:tcW w:w="2268" w:type="dxa"/>
          </w:tcPr>
          <w:p w14:paraId="3041BAFC" w14:textId="52772A54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Datum podání žádosti:</w:t>
            </w:r>
          </w:p>
        </w:tc>
        <w:tc>
          <w:tcPr>
            <w:tcW w:w="7258" w:type="dxa"/>
          </w:tcPr>
          <w:p w14:paraId="3041BAFD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</w:tbl>
    <w:p w14:paraId="3041BB00" w14:textId="77777777" w:rsidR="00441387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Přílohy</w:t>
      </w:r>
    </w:p>
    <w:tbl>
      <w:tblPr>
        <w:tblStyle w:val="Mkatabulky"/>
        <w:tblW w:w="4738" w:type="dxa"/>
        <w:tblInd w:w="108" w:type="dxa"/>
        <w:tblLook w:val="0600" w:firstRow="0" w:lastRow="0" w:firstColumn="0" w:lastColumn="0" w:noHBand="1" w:noVBand="1"/>
      </w:tblPr>
      <w:tblGrid>
        <w:gridCol w:w="439"/>
        <w:gridCol w:w="4299"/>
      </w:tblGrid>
      <w:tr w:rsidR="00BE4ABD" w:rsidRPr="009D7D7B" w14:paraId="3041BB05" w14:textId="77777777" w:rsidTr="001F173F">
        <w:tc>
          <w:tcPr>
            <w:tcW w:w="439" w:type="dxa"/>
            <w:vAlign w:val="center"/>
          </w:tcPr>
          <w:p w14:paraId="3041BB02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299" w:type="dxa"/>
            <w:vAlign w:val="center"/>
          </w:tcPr>
          <w:p w14:paraId="3041BB03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Název přílohy</w:t>
            </w:r>
          </w:p>
        </w:tc>
      </w:tr>
      <w:tr w:rsidR="00BE4ABD" w:rsidRPr="009D7D7B" w14:paraId="3041BB0D" w14:textId="77777777" w:rsidTr="001F173F">
        <w:tc>
          <w:tcPr>
            <w:tcW w:w="439" w:type="dxa"/>
          </w:tcPr>
          <w:p w14:paraId="3041BB0A" w14:textId="552038A0" w:rsidR="00BE4ABD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041BB0B" w14:textId="24ECBD56" w:rsidR="00BE4ABD" w:rsidRPr="009D7D7B" w:rsidRDefault="006B62FC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 xml:space="preserve">Stanovisko </w:t>
            </w:r>
            <w:r w:rsidR="10FEA675" w:rsidRPr="009D7D7B">
              <w:rPr>
                <w:rFonts w:eastAsia="Arial" w:cs="Arial"/>
              </w:rPr>
              <w:t>OHA</w:t>
            </w:r>
            <w:r w:rsidR="00C12E7A" w:rsidRPr="009D7D7B">
              <w:rPr>
                <w:rFonts w:eastAsia="Arial" w:cs="Arial"/>
              </w:rPr>
              <w:t xml:space="preserve"> </w:t>
            </w:r>
            <w:r w:rsidR="00C12E7A" w:rsidRPr="009D7D7B">
              <w:rPr>
                <w:rFonts w:eastAsiaTheme="minorEastAsia" w:cs="Arial"/>
              </w:rPr>
              <w:t>(</w:t>
            </w:r>
            <w:r w:rsidR="000F60CB" w:rsidRPr="009D7D7B">
              <w:rPr>
                <w:rFonts w:eastAsiaTheme="minorEastAsia" w:cs="Arial"/>
              </w:rPr>
              <w:t xml:space="preserve">stanovisko odboru Hlavního architekta eGovernmentu Ministerstva vnitra ČR je povinnou přílohou, </w:t>
            </w:r>
            <w:r w:rsidR="00C12E7A" w:rsidRPr="009D7D7B">
              <w:rPr>
                <w:rFonts w:eastAsiaTheme="minorEastAsia" w:cs="Arial"/>
              </w:rPr>
              <w:t>pokud se na projekt vztahuje, dle usnesení vlády č. 86 ze dne 27. ledna 2020 dle platného znění a dle zákona č. 365/2000 Sb., o informačních systémech veřejné správy)</w:t>
            </w:r>
          </w:p>
        </w:tc>
      </w:tr>
      <w:tr w:rsidR="00BE4ABD" w:rsidRPr="009D7D7B" w14:paraId="3D780AB9" w14:textId="77777777" w:rsidTr="001F173F">
        <w:tc>
          <w:tcPr>
            <w:tcW w:w="439" w:type="dxa"/>
          </w:tcPr>
          <w:p w14:paraId="27CB9EE6" w14:textId="63D05D6F" w:rsidR="00BE4ABD" w:rsidRPr="009D7D7B" w:rsidRDefault="0014500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2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499BB705" w14:textId="109569B9" w:rsidR="00BE4ABD" w:rsidRPr="009D7D7B" w:rsidRDefault="10FEA675" w:rsidP="000C4F8C">
            <w:pPr>
              <w:pStyle w:val="Bezmezer"/>
              <w:rPr>
                <w:rFonts w:cs="Arial"/>
              </w:rPr>
            </w:pPr>
            <w:r w:rsidRPr="009D7D7B">
              <w:rPr>
                <w:rFonts w:eastAsia="Arial" w:cs="Arial"/>
              </w:rPr>
              <w:t>Jmenovací dekret statutárního zástupce organizace</w:t>
            </w:r>
            <w:r w:rsidR="001F173F" w:rsidRPr="009D7D7B">
              <w:rPr>
                <w:rFonts w:eastAsia="Arial" w:cs="Arial"/>
              </w:rPr>
              <w:t xml:space="preserve"> (nerelevantní v případě OSS, SPO a státních podniků)</w:t>
            </w:r>
          </w:p>
        </w:tc>
      </w:tr>
      <w:tr w:rsidR="000C4F8C" w:rsidRPr="009D7D7B" w14:paraId="73F698AD" w14:textId="77777777" w:rsidTr="001F173F">
        <w:tc>
          <w:tcPr>
            <w:tcW w:w="439" w:type="dxa"/>
          </w:tcPr>
          <w:p w14:paraId="3A81585B" w14:textId="2BB47ACB" w:rsidR="000C4F8C" w:rsidRPr="009D7D7B" w:rsidRDefault="0014500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3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F275BBA" w14:textId="7FD49599" w:rsidR="000C4F8C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Plná moc od statutárního zástupce organizace pro ředitele projektu</w:t>
            </w:r>
            <w:r w:rsidR="000F60CB" w:rsidRPr="009D7D7B">
              <w:rPr>
                <w:rFonts w:eastAsia="Arial" w:cs="Arial"/>
              </w:rPr>
              <w:t xml:space="preserve"> (pokud ředitelem projektu není statutární zástupce organizace)</w:t>
            </w:r>
          </w:p>
        </w:tc>
      </w:tr>
      <w:tr w:rsidR="006B62FC" w:rsidRPr="009D7D7B" w14:paraId="0B02D391" w14:textId="77777777" w:rsidTr="001F173F">
        <w:tc>
          <w:tcPr>
            <w:tcW w:w="439" w:type="dxa"/>
          </w:tcPr>
          <w:p w14:paraId="335AC16A" w14:textId="3982AD8B" w:rsidR="006B62FC" w:rsidRPr="009D7D7B" w:rsidRDefault="0014500F" w:rsidP="006B62FC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4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BBADED1" w14:textId="5DE07D01" w:rsidR="006B62FC" w:rsidRPr="009D7D7B" w:rsidRDefault="006B62FC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Theme="minorEastAsia" w:cs="Arial"/>
              </w:rPr>
              <w:t>Podrobný rozpočet</w:t>
            </w:r>
          </w:p>
        </w:tc>
      </w:tr>
      <w:tr w:rsidR="00C12E7A" w:rsidRPr="009D7D7B" w14:paraId="4B081DEB" w14:textId="77777777" w:rsidTr="001F173F">
        <w:tc>
          <w:tcPr>
            <w:tcW w:w="439" w:type="dxa"/>
          </w:tcPr>
          <w:p w14:paraId="50EC1541" w14:textId="7E3A5287" w:rsidR="00C12E7A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5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BF82DF7" w14:textId="203F14AA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Studie proveditelnosti (je-li zpracována)</w:t>
            </w:r>
          </w:p>
        </w:tc>
      </w:tr>
      <w:tr w:rsidR="00C12E7A" w:rsidRPr="009D7D7B" w14:paraId="4A997845" w14:textId="77777777" w:rsidTr="001F173F">
        <w:tc>
          <w:tcPr>
            <w:tcW w:w="439" w:type="dxa"/>
          </w:tcPr>
          <w:p w14:paraId="252BC40A" w14:textId="27EE4104" w:rsidR="00C12E7A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6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B0C86BB" w14:textId="51F35C63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Harmonogram (není-li součástí studie proveditelnosti)</w:t>
            </w:r>
          </w:p>
        </w:tc>
      </w:tr>
      <w:tr w:rsidR="0054510E" w:rsidRPr="009D7D7B" w14:paraId="24262C89" w14:textId="77777777" w:rsidTr="001F173F">
        <w:tc>
          <w:tcPr>
            <w:tcW w:w="439" w:type="dxa"/>
          </w:tcPr>
          <w:p w14:paraId="4BA7EE69" w14:textId="2634A557" w:rsidR="0054510E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7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471FDE7" w14:textId="3A82FC0C" w:rsidR="0054510E" w:rsidRPr="009D7D7B" w:rsidRDefault="0054510E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 xml:space="preserve">Čestné prohlášení </w:t>
            </w:r>
          </w:p>
        </w:tc>
      </w:tr>
      <w:tr w:rsidR="001F173F" w:rsidRPr="009D7D7B" w14:paraId="789E773C" w14:textId="77777777" w:rsidTr="001F173F">
        <w:tc>
          <w:tcPr>
            <w:tcW w:w="439" w:type="dxa"/>
          </w:tcPr>
          <w:p w14:paraId="33A88940" w14:textId="66433890" w:rsidR="001F173F" w:rsidRPr="009D7D7B" w:rsidRDefault="001F173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lastRenderedPageBreak/>
              <w:t>8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63A629CD" w14:textId="527BBC73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Interní akt příjemce pro zadávání veřejných zakázek (je-li vydán)</w:t>
            </w:r>
          </w:p>
        </w:tc>
      </w:tr>
      <w:tr w:rsidR="001F173F" w:rsidRPr="009D7D7B" w14:paraId="3D644315" w14:textId="77777777" w:rsidTr="001F173F">
        <w:tc>
          <w:tcPr>
            <w:tcW w:w="439" w:type="dxa"/>
          </w:tcPr>
          <w:p w14:paraId="6D9CDE54" w14:textId="38DC77E1" w:rsidR="001F173F" w:rsidRPr="009D7D7B" w:rsidRDefault="001F173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9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60A1F6C" w14:textId="505C8AAE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Čestné prohlášení ke střetu zájmů</w:t>
            </w:r>
          </w:p>
        </w:tc>
      </w:tr>
      <w:tr w:rsidR="001F173F" w:rsidRPr="009D7D7B" w14:paraId="2B02852B" w14:textId="77777777" w:rsidTr="001F173F">
        <w:tc>
          <w:tcPr>
            <w:tcW w:w="439" w:type="dxa"/>
          </w:tcPr>
          <w:p w14:paraId="73137324" w14:textId="550A041C" w:rsidR="001F173F" w:rsidRPr="009D7D7B" w:rsidRDefault="001F173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10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4C35120E" w14:textId="6C17287A" w:rsidR="001F173F" w:rsidRPr="009D7D7B" w:rsidRDefault="000733E4" w:rsidP="000733E4">
            <w:pPr>
              <w:pStyle w:val="Bezmezer"/>
              <w:rPr>
                <w:rFonts w:eastAsia="Arial," w:cs="Arial"/>
              </w:rPr>
            </w:pPr>
            <w:bookmarkStart w:id="0" w:name="_GoBack"/>
            <w:bookmarkEnd w:id="0"/>
            <w:r w:rsidRPr="000733E4">
              <w:rPr>
                <w:rFonts w:eastAsia="Arial," w:cs="Arial"/>
              </w:rPr>
              <w:t>Rozhodnutí předsedy Koordinačního výboru Ministerstva vnitra (pouze u projektů realizovaných Ministerstvem vnitra, které se řídí pokynem ministra vnitra č. 21/2018)</w:t>
            </w:r>
          </w:p>
        </w:tc>
      </w:tr>
      <w:tr w:rsidR="00902740" w:rsidRPr="009D7D7B" w14:paraId="40703CB6" w14:textId="77777777" w:rsidTr="001F173F">
        <w:tc>
          <w:tcPr>
            <w:tcW w:w="439" w:type="dxa"/>
          </w:tcPr>
          <w:p w14:paraId="591501A5" w14:textId="1281D2C3" w:rsidR="00902740" w:rsidRPr="009D7D7B" w:rsidRDefault="00902740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5ED01F1" w14:textId="23A677A9" w:rsidR="00902740" w:rsidRPr="009D7D7B" w:rsidRDefault="00103C24" w:rsidP="00103C24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Kompletní dokumentace k ukončeným VZ, příp. poskytnutí přístupových údajů do elektronického nástroje pro zadávání VZ (např. NEN)</w:t>
            </w:r>
            <w:r w:rsidRPr="009D7D7B" w:rsidDel="00103C24">
              <w:rPr>
                <w:rFonts w:eastAsia="Arial," w:cs="Arial"/>
              </w:rPr>
              <w:t xml:space="preserve"> </w:t>
            </w:r>
          </w:p>
        </w:tc>
      </w:tr>
      <w:tr w:rsidR="00103C24" w:rsidRPr="009D7D7B" w14:paraId="30AC7332" w14:textId="77777777" w:rsidTr="001F173F">
        <w:tc>
          <w:tcPr>
            <w:tcW w:w="439" w:type="dxa"/>
          </w:tcPr>
          <w:p w14:paraId="7634AE3A" w14:textId="5C97204F" w:rsidR="00103C24" w:rsidRPr="009D7D7B" w:rsidRDefault="00103C24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12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5E0CEB51" w14:textId="30BCB1B3" w:rsidR="00103C24" w:rsidRDefault="00103C24" w:rsidP="00103C24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Seznam subdodavatelů, jsou-li známi</w:t>
            </w:r>
          </w:p>
        </w:tc>
      </w:tr>
      <w:tr w:rsidR="00E36923" w:rsidRPr="009D7D7B" w14:paraId="45E56EF1" w14:textId="77777777" w:rsidTr="001F173F">
        <w:tc>
          <w:tcPr>
            <w:tcW w:w="439" w:type="dxa"/>
          </w:tcPr>
          <w:p w14:paraId="351C8609" w14:textId="0C81D448" w:rsidR="00E36923" w:rsidRDefault="00E36923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13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224ED8F2" w14:textId="08E3B8D1" w:rsidR="00E36923" w:rsidRDefault="00E36923" w:rsidP="00E36923">
            <w:pPr>
              <w:pStyle w:val="Bezmezer"/>
              <w:rPr>
                <w:rFonts w:eastAsia="Arial," w:cs="Arial"/>
              </w:rPr>
            </w:pPr>
            <w:r w:rsidRPr="00E36923">
              <w:rPr>
                <w:rFonts w:eastAsia="Arial," w:cs="Arial"/>
              </w:rPr>
              <w:t>Pověřovací akt k poskytování SOHZ/Dokument, kterým žadatel prokáže předložení Pověřovacího aktu k poskytování SOHZ nejpozději k datu vydání právního aktu</w:t>
            </w:r>
          </w:p>
        </w:tc>
      </w:tr>
      <w:tr w:rsidR="00E36923" w:rsidRPr="009D7D7B" w14:paraId="1E2EF7DC" w14:textId="77777777" w:rsidTr="001F173F">
        <w:tc>
          <w:tcPr>
            <w:tcW w:w="439" w:type="dxa"/>
          </w:tcPr>
          <w:p w14:paraId="729FE274" w14:textId="62D104F2" w:rsidR="00E36923" w:rsidRDefault="00E36923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14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7ABF766C" w14:textId="0772C12C" w:rsidR="00E36923" w:rsidRDefault="00E36923" w:rsidP="00103C24">
            <w:pPr>
              <w:pStyle w:val="Bezmezer"/>
              <w:rPr>
                <w:rFonts w:eastAsia="Arial," w:cs="Arial"/>
              </w:rPr>
            </w:pPr>
            <w:r w:rsidRPr="00E36923">
              <w:rPr>
                <w:rFonts w:eastAsia="Arial," w:cs="Arial"/>
              </w:rPr>
              <w:t>Souhlasné stanovisko zřizovatele</w:t>
            </w:r>
          </w:p>
        </w:tc>
      </w:tr>
    </w:tbl>
    <w:p w14:paraId="3041BB1A" w14:textId="77777777" w:rsidR="00B82105" w:rsidRPr="009D7D7B" w:rsidRDefault="00B82105" w:rsidP="00CC2A61">
      <w:pPr>
        <w:rPr>
          <w:rFonts w:cs="Arial"/>
        </w:rPr>
      </w:pPr>
    </w:p>
    <w:sectPr w:rsidR="00B82105" w:rsidRPr="009D7D7B" w:rsidSect="00103C2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125" w:right="1021" w:bottom="1247" w:left="1247" w:header="709" w:footer="566" w:gutter="0"/>
      <w:pgNumType w:start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2D14C0" w16cex:dateUtc="2021-11-03T13:01:00Z"/>
  <w16cex:commentExtensible w16cex:durableId="252E35B0" w16cex:dateUtc="2021-11-04T09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974124F" w16cid:durableId="252D14C0"/>
  <w16cid:commentId w16cid:paraId="369FBF90" w16cid:durableId="252E35B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BAEF2" w14:textId="77777777" w:rsidR="00E529E0" w:rsidRDefault="00E529E0" w:rsidP="00A15F10">
      <w:pPr>
        <w:spacing w:after="0"/>
      </w:pPr>
      <w:r>
        <w:separator/>
      </w:r>
    </w:p>
  </w:endnote>
  <w:endnote w:type="continuationSeparator" w:id="0">
    <w:p w14:paraId="540BBC61" w14:textId="77777777" w:rsidR="00E529E0" w:rsidRDefault="00E529E0" w:rsidP="00A15F10">
      <w:pPr>
        <w:spacing w:after="0"/>
      </w:pPr>
      <w:r>
        <w:continuationSeparator/>
      </w:r>
    </w:p>
  </w:endnote>
  <w:endnote w:type="continuationNotice" w:id="1">
    <w:p w14:paraId="6FC0038C" w14:textId="77777777" w:rsidR="00E529E0" w:rsidRDefault="00E529E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6795929"/>
      <w:docPartObj>
        <w:docPartGallery w:val="Page Numbers (Bottom of Page)"/>
        <w:docPartUnique/>
      </w:docPartObj>
    </w:sdtPr>
    <w:sdtEndPr/>
    <w:sdtContent>
      <w:p w14:paraId="47B5D2E4" w14:textId="1C67FD42" w:rsidR="00674CF3" w:rsidRDefault="00674CF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33E4">
          <w:rPr>
            <w:noProof/>
          </w:rPr>
          <w:t>5</w:t>
        </w:r>
        <w:r>
          <w:fldChar w:fldCharType="end"/>
        </w:r>
      </w:p>
    </w:sdtContent>
  </w:sdt>
  <w:p w14:paraId="0144CE95" w14:textId="77777777" w:rsidR="00674CF3" w:rsidRDefault="00674CF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361B6" w14:textId="2D7ABD9F" w:rsidR="00597632" w:rsidRDefault="00597632">
    <w:pPr>
      <w:pStyle w:val="Zpat"/>
      <w:jc w:val="right"/>
    </w:pPr>
  </w:p>
  <w:p w14:paraId="54DDD9FD" w14:textId="77777777" w:rsidR="00597632" w:rsidRDefault="0059763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DF4BE6" w14:textId="77777777" w:rsidR="00E529E0" w:rsidRDefault="00E529E0" w:rsidP="00A15F10">
      <w:pPr>
        <w:spacing w:after="0"/>
      </w:pPr>
      <w:r>
        <w:separator/>
      </w:r>
    </w:p>
  </w:footnote>
  <w:footnote w:type="continuationSeparator" w:id="0">
    <w:p w14:paraId="1E28F9B4" w14:textId="77777777" w:rsidR="00E529E0" w:rsidRDefault="00E529E0" w:rsidP="00A15F10">
      <w:pPr>
        <w:spacing w:after="0"/>
      </w:pPr>
      <w:r>
        <w:continuationSeparator/>
      </w:r>
    </w:p>
  </w:footnote>
  <w:footnote w:type="continuationNotice" w:id="1">
    <w:p w14:paraId="1539441F" w14:textId="77777777" w:rsidR="00E529E0" w:rsidRDefault="00E529E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93E5D9" w14:textId="77777777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77A083DB" wp14:editId="63EF55CD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FBB9361" wp14:editId="0A11DE63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6A8D300A" wp14:editId="4578D2B0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5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E5815C" w14:textId="77777777" w:rsidR="00597632" w:rsidRDefault="00597632" w:rsidP="00F40911">
    <w:pPr>
      <w:pStyle w:val="Zhlav"/>
    </w:pPr>
  </w:p>
  <w:p w14:paraId="3041BB22" w14:textId="77777777" w:rsidR="00597632" w:rsidRPr="0048011C" w:rsidRDefault="00597632" w:rsidP="00895FCE">
    <w:pPr>
      <w:pStyle w:val="Bezmezer"/>
      <w:rPr>
        <w:rFonts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26724" w14:textId="357EF0BA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2" behindDoc="0" locked="0" layoutInCell="1" allowOverlap="1" wp14:anchorId="1ED79E9E" wp14:editId="5A6EA2E9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1" behindDoc="0" locked="0" layoutInCell="1" allowOverlap="1" wp14:anchorId="5A29871B" wp14:editId="24A97F17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27B5C41E" wp14:editId="0E25FA9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8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7CB91DE" w14:textId="0BF4481B" w:rsidR="00597632" w:rsidRDefault="00597632" w:rsidP="00F40911">
    <w:pPr>
      <w:pStyle w:val="Zhlav"/>
    </w:pPr>
  </w:p>
  <w:p w14:paraId="27A7B78F" w14:textId="77777777" w:rsidR="00597632" w:rsidRPr="00117064" w:rsidRDefault="00597632" w:rsidP="00F40911">
    <w:pPr>
      <w:pStyle w:val="Zhlav"/>
      <w:rPr>
        <w:rFonts w:cs="Arial"/>
      </w:rPr>
    </w:pPr>
  </w:p>
  <w:p w14:paraId="6839AE7B" w14:textId="77777777" w:rsidR="00597632" w:rsidRPr="00117064" w:rsidRDefault="00597632" w:rsidP="00F40911">
    <w:pPr>
      <w:pStyle w:val="Zhlav"/>
      <w:rPr>
        <w:rFonts w:cs="Arial"/>
      </w:rPr>
    </w:pPr>
  </w:p>
  <w:p w14:paraId="07E7941B" w14:textId="77777777" w:rsidR="00597632" w:rsidRPr="00117064" w:rsidRDefault="00597632" w:rsidP="00F40911">
    <w:pPr>
      <w:pStyle w:val="Zhlav"/>
      <w:rPr>
        <w:rFonts w:cs="Arial"/>
      </w:rPr>
    </w:pPr>
  </w:p>
  <w:p w14:paraId="3041BB25" w14:textId="5AE40533" w:rsidR="00597632" w:rsidRPr="00881F81" w:rsidRDefault="00597632" w:rsidP="0047646A">
    <w:pPr>
      <w:pStyle w:val="Bezmezer"/>
      <w:jc w:val="right"/>
      <w:rPr>
        <w:b/>
      </w:rPr>
    </w:pPr>
    <w:r>
      <w:rPr>
        <w:b/>
      </w:rPr>
      <w:t>PŘÍLOHA č.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E3D"/>
    <w:multiLevelType w:val="hybridMultilevel"/>
    <w:tmpl w:val="77846418"/>
    <w:lvl w:ilvl="0" w:tplc="7CD0DA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F6C33"/>
    <w:multiLevelType w:val="hybridMultilevel"/>
    <w:tmpl w:val="804EB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544C1"/>
    <w:multiLevelType w:val="multilevel"/>
    <w:tmpl w:val="72B4C81E"/>
    <w:lvl w:ilvl="0">
      <w:start w:val="1"/>
      <w:numFmt w:val="decimal"/>
      <w:pStyle w:val="Nadpis1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1588" w:hanging="737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30532EB8"/>
    <w:multiLevelType w:val="hybridMultilevel"/>
    <w:tmpl w:val="F72CD5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FF0135"/>
    <w:multiLevelType w:val="multilevel"/>
    <w:tmpl w:val="D5FE30C4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2"/>
    <w:lvlOverride w:ilvl="0">
      <w:lvl w:ilvl="0">
        <w:start w:val="1"/>
        <w:numFmt w:val="decimal"/>
        <w:pStyle w:val="Nadpis1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pStyle w:val="Nadpis3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Nadpis4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Nadpis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Nadpi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Nadpi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Nadpi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Nadpi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>
    <w:abstractNumId w:val="2"/>
  </w:num>
  <w:num w:numId="6">
    <w:abstractNumId w:val="5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1"/>
  </w:num>
  <w:num w:numId="17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907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08F"/>
    <w:rsid w:val="00002A25"/>
    <w:rsid w:val="00006423"/>
    <w:rsid w:val="00006475"/>
    <w:rsid w:val="00006F56"/>
    <w:rsid w:val="000108DD"/>
    <w:rsid w:val="00011757"/>
    <w:rsid w:val="00015592"/>
    <w:rsid w:val="000204E5"/>
    <w:rsid w:val="00021C8E"/>
    <w:rsid w:val="00022203"/>
    <w:rsid w:val="00022D72"/>
    <w:rsid w:val="000251E5"/>
    <w:rsid w:val="00044B0F"/>
    <w:rsid w:val="0004500E"/>
    <w:rsid w:val="00045C58"/>
    <w:rsid w:val="00050F50"/>
    <w:rsid w:val="000521A0"/>
    <w:rsid w:val="00053E48"/>
    <w:rsid w:val="00054289"/>
    <w:rsid w:val="00054CA2"/>
    <w:rsid w:val="000733E4"/>
    <w:rsid w:val="00074B90"/>
    <w:rsid w:val="0007586A"/>
    <w:rsid w:val="000822BB"/>
    <w:rsid w:val="00085CD0"/>
    <w:rsid w:val="00086CB8"/>
    <w:rsid w:val="00086DFC"/>
    <w:rsid w:val="00090DAC"/>
    <w:rsid w:val="00093940"/>
    <w:rsid w:val="00093CBE"/>
    <w:rsid w:val="0009407B"/>
    <w:rsid w:val="0009421A"/>
    <w:rsid w:val="000955A5"/>
    <w:rsid w:val="0009777C"/>
    <w:rsid w:val="000A23A4"/>
    <w:rsid w:val="000A3E40"/>
    <w:rsid w:val="000A4020"/>
    <w:rsid w:val="000A4480"/>
    <w:rsid w:val="000A4ADA"/>
    <w:rsid w:val="000A73F0"/>
    <w:rsid w:val="000B0D73"/>
    <w:rsid w:val="000B3A6C"/>
    <w:rsid w:val="000B5A7F"/>
    <w:rsid w:val="000B782D"/>
    <w:rsid w:val="000C4F8C"/>
    <w:rsid w:val="000C6703"/>
    <w:rsid w:val="000D0B65"/>
    <w:rsid w:val="000D1DF2"/>
    <w:rsid w:val="000D4A66"/>
    <w:rsid w:val="000D4B9A"/>
    <w:rsid w:val="000D61DE"/>
    <w:rsid w:val="000D6272"/>
    <w:rsid w:val="000E7B4B"/>
    <w:rsid w:val="000F0005"/>
    <w:rsid w:val="000F08AA"/>
    <w:rsid w:val="000F12EA"/>
    <w:rsid w:val="000F15EA"/>
    <w:rsid w:val="000F257D"/>
    <w:rsid w:val="000F60CB"/>
    <w:rsid w:val="000F753B"/>
    <w:rsid w:val="00100295"/>
    <w:rsid w:val="00100B82"/>
    <w:rsid w:val="00102440"/>
    <w:rsid w:val="00103C24"/>
    <w:rsid w:val="0010708A"/>
    <w:rsid w:val="00111D64"/>
    <w:rsid w:val="00117295"/>
    <w:rsid w:val="00117790"/>
    <w:rsid w:val="00122817"/>
    <w:rsid w:val="0012425F"/>
    <w:rsid w:val="00125CFE"/>
    <w:rsid w:val="0013119D"/>
    <w:rsid w:val="001344CF"/>
    <w:rsid w:val="0013786A"/>
    <w:rsid w:val="00140D40"/>
    <w:rsid w:val="001442A0"/>
    <w:rsid w:val="00144B45"/>
    <w:rsid w:val="0014500F"/>
    <w:rsid w:val="00146333"/>
    <w:rsid w:val="00152B22"/>
    <w:rsid w:val="001538FB"/>
    <w:rsid w:val="00154B4C"/>
    <w:rsid w:val="00155B56"/>
    <w:rsid w:val="00162409"/>
    <w:rsid w:val="00164785"/>
    <w:rsid w:val="0016565D"/>
    <w:rsid w:val="0017053D"/>
    <w:rsid w:val="0017175A"/>
    <w:rsid w:val="001730F5"/>
    <w:rsid w:val="00175677"/>
    <w:rsid w:val="0017667C"/>
    <w:rsid w:val="00180B48"/>
    <w:rsid w:val="00181423"/>
    <w:rsid w:val="00185C51"/>
    <w:rsid w:val="00186CE7"/>
    <w:rsid w:val="001877A1"/>
    <w:rsid w:val="0018784A"/>
    <w:rsid w:val="0019524E"/>
    <w:rsid w:val="00195B5D"/>
    <w:rsid w:val="001A1122"/>
    <w:rsid w:val="001A4856"/>
    <w:rsid w:val="001B0193"/>
    <w:rsid w:val="001B0957"/>
    <w:rsid w:val="001B12D4"/>
    <w:rsid w:val="001B1B00"/>
    <w:rsid w:val="001B21E4"/>
    <w:rsid w:val="001B5381"/>
    <w:rsid w:val="001B6A5E"/>
    <w:rsid w:val="001B737F"/>
    <w:rsid w:val="001C1BDC"/>
    <w:rsid w:val="001C2EC6"/>
    <w:rsid w:val="001C7E7F"/>
    <w:rsid w:val="001D453A"/>
    <w:rsid w:val="001D4CB3"/>
    <w:rsid w:val="001D75E0"/>
    <w:rsid w:val="001E1ADE"/>
    <w:rsid w:val="001E1FF3"/>
    <w:rsid w:val="001E30A9"/>
    <w:rsid w:val="001E5431"/>
    <w:rsid w:val="001E563E"/>
    <w:rsid w:val="001E6410"/>
    <w:rsid w:val="001F173F"/>
    <w:rsid w:val="001F1E20"/>
    <w:rsid w:val="001F33BE"/>
    <w:rsid w:val="001F37B3"/>
    <w:rsid w:val="001F4DCE"/>
    <w:rsid w:val="002021E1"/>
    <w:rsid w:val="00204CCB"/>
    <w:rsid w:val="00205DF0"/>
    <w:rsid w:val="002109C2"/>
    <w:rsid w:val="00221CA4"/>
    <w:rsid w:val="00222204"/>
    <w:rsid w:val="00222C3A"/>
    <w:rsid w:val="002265DF"/>
    <w:rsid w:val="00235D47"/>
    <w:rsid w:val="00237140"/>
    <w:rsid w:val="00253648"/>
    <w:rsid w:val="00253A4E"/>
    <w:rsid w:val="00257607"/>
    <w:rsid w:val="002629D1"/>
    <w:rsid w:val="00264797"/>
    <w:rsid w:val="002657C4"/>
    <w:rsid w:val="00274C4D"/>
    <w:rsid w:val="0027568C"/>
    <w:rsid w:val="00276269"/>
    <w:rsid w:val="00277CBF"/>
    <w:rsid w:val="00283DEB"/>
    <w:rsid w:val="0028448B"/>
    <w:rsid w:val="00290624"/>
    <w:rsid w:val="00291C5D"/>
    <w:rsid w:val="002A33B0"/>
    <w:rsid w:val="002A3D38"/>
    <w:rsid w:val="002A7C6D"/>
    <w:rsid w:val="002C3500"/>
    <w:rsid w:val="002D64C9"/>
    <w:rsid w:val="002E0260"/>
    <w:rsid w:val="002E0FB2"/>
    <w:rsid w:val="002E14E4"/>
    <w:rsid w:val="002E325B"/>
    <w:rsid w:val="002E5E2C"/>
    <w:rsid w:val="002E715D"/>
    <w:rsid w:val="002E751B"/>
    <w:rsid w:val="002F4048"/>
    <w:rsid w:val="002F41D7"/>
    <w:rsid w:val="002F59FE"/>
    <w:rsid w:val="002F7877"/>
    <w:rsid w:val="003015DD"/>
    <w:rsid w:val="0030328A"/>
    <w:rsid w:val="00310F4E"/>
    <w:rsid w:val="003134B5"/>
    <w:rsid w:val="00320A3F"/>
    <w:rsid w:val="00324070"/>
    <w:rsid w:val="00324CD4"/>
    <w:rsid w:val="003254FD"/>
    <w:rsid w:val="0032682C"/>
    <w:rsid w:val="003304A3"/>
    <w:rsid w:val="003318A9"/>
    <w:rsid w:val="00332C8B"/>
    <w:rsid w:val="00334E52"/>
    <w:rsid w:val="003359D9"/>
    <w:rsid w:val="00336346"/>
    <w:rsid w:val="0034062A"/>
    <w:rsid w:val="00340630"/>
    <w:rsid w:val="003464E0"/>
    <w:rsid w:val="00346EC5"/>
    <w:rsid w:val="00353BD7"/>
    <w:rsid w:val="00356673"/>
    <w:rsid w:val="00362A09"/>
    <w:rsid w:val="003632AA"/>
    <w:rsid w:val="00364D70"/>
    <w:rsid w:val="00366236"/>
    <w:rsid w:val="003674E7"/>
    <w:rsid w:val="003678CB"/>
    <w:rsid w:val="00371062"/>
    <w:rsid w:val="00373B0D"/>
    <w:rsid w:val="00373E49"/>
    <w:rsid w:val="00380918"/>
    <w:rsid w:val="00380F56"/>
    <w:rsid w:val="003812D1"/>
    <w:rsid w:val="0038256C"/>
    <w:rsid w:val="003831AC"/>
    <w:rsid w:val="00383720"/>
    <w:rsid w:val="00384ED6"/>
    <w:rsid w:val="00387E9B"/>
    <w:rsid w:val="003A6DDB"/>
    <w:rsid w:val="003B189E"/>
    <w:rsid w:val="003B4482"/>
    <w:rsid w:val="003B4F46"/>
    <w:rsid w:val="003B6694"/>
    <w:rsid w:val="003B6B47"/>
    <w:rsid w:val="003C4E84"/>
    <w:rsid w:val="003C61EF"/>
    <w:rsid w:val="003D192B"/>
    <w:rsid w:val="003D3827"/>
    <w:rsid w:val="003D3A45"/>
    <w:rsid w:val="003E2CE1"/>
    <w:rsid w:val="003E7843"/>
    <w:rsid w:val="003F27B6"/>
    <w:rsid w:val="003F2D1D"/>
    <w:rsid w:val="003F50B2"/>
    <w:rsid w:val="004018F5"/>
    <w:rsid w:val="00403192"/>
    <w:rsid w:val="00406CEB"/>
    <w:rsid w:val="004100C5"/>
    <w:rsid w:val="00413F5F"/>
    <w:rsid w:val="00420DFE"/>
    <w:rsid w:val="00423028"/>
    <w:rsid w:val="0042384B"/>
    <w:rsid w:val="00425E69"/>
    <w:rsid w:val="00425F07"/>
    <w:rsid w:val="00427864"/>
    <w:rsid w:val="004317B0"/>
    <w:rsid w:val="00441387"/>
    <w:rsid w:val="00441945"/>
    <w:rsid w:val="004514EA"/>
    <w:rsid w:val="004575F8"/>
    <w:rsid w:val="00460CD2"/>
    <w:rsid w:val="00462CA0"/>
    <w:rsid w:val="00464FCE"/>
    <w:rsid w:val="00466501"/>
    <w:rsid w:val="0047646A"/>
    <w:rsid w:val="00476D54"/>
    <w:rsid w:val="00477892"/>
    <w:rsid w:val="0048011C"/>
    <w:rsid w:val="00480829"/>
    <w:rsid w:val="00482DDD"/>
    <w:rsid w:val="004832CA"/>
    <w:rsid w:val="0048475C"/>
    <w:rsid w:val="004866A0"/>
    <w:rsid w:val="00496B18"/>
    <w:rsid w:val="00497D17"/>
    <w:rsid w:val="004A1397"/>
    <w:rsid w:val="004A170D"/>
    <w:rsid w:val="004A2618"/>
    <w:rsid w:val="004A2723"/>
    <w:rsid w:val="004A3572"/>
    <w:rsid w:val="004A4A6F"/>
    <w:rsid w:val="004A62CA"/>
    <w:rsid w:val="004B6673"/>
    <w:rsid w:val="004B7D72"/>
    <w:rsid w:val="004C2574"/>
    <w:rsid w:val="004C3839"/>
    <w:rsid w:val="004C5761"/>
    <w:rsid w:val="004C5821"/>
    <w:rsid w:val="004C6CB4"/>
    <w:rsid w:val="004D1B11"/>
    <w:rsid w:val="004D2C3F"/>
    <w:rsid w:val="004D6054"/>
    <w:rsid w:val="004D7BA2"/>
    <w:rsid w:val="005029AD"/>
    <w:rsid w:val="00506119"/>
    <w:rsid w:val="00506460"/>
    <w:rsid w:val="00510647"/>
    <w:rsid w:val="0051309A"/>
    <w:rsid w:val="00516C56"/>
    <w:rsid w:val="00516F7B"/>
    <w:rsid w:val="00521EAC"/>
    <w:rsid w:val="00524817"/>
    <w:rsid w:val="00530652"/>
    <w:rsid w:val="00530B7D"/>
    <w:rsid w:val="005315BF"/>
    <w:rsid w:val="0053163A"/>
    <w:rsid w:val="00534132"/>
    <w:rsid w:val="0053586A"/>
    <w:rsid w:val="00542801"/>
    <w:rsid w:val="0054510E"/>
    <w:rsid w:val="00546034"/>
    <w:rsid w:val="0055118F"/>
    <w:rsid w:val="00551206"/>
    <w:rsid w:val="005519DA"/>
    <w:rsid w:val="00552D80"/>
    <w:rsid w:val="00555DA8"/>
    <w:rsid w:val="00561445"/>
    <w:rsid w:val="00567EFA"/>
    <w:rsid w:val="00572CDF"/>
    <w:rsid w:val="00574C2F"/>
    <w:rsid w:val="00577AD8"/>
    <w:rsid w:val="005822BA"/>
    <w:rsid w:val="00583AA6"/>
    <w:rsid w:val="00583E4B"/>
    <w:rsid w:val="00584399"/>
    <w:rsid w:val="00587D94"/>
    <w:rsid w:val="0059080B"/>
    <w:rsid w:val="00593687"/>
    <w:rsid w:val="005938B3"/>
    <w:rsid w:val="00595979"/>
    <w:rsid w:val="00597632"/>
    <w:rsid w:val="005A3934"/>
    <w:rsid w:val="005A3DEF"/>
    <w:rsid w:val="005B6741"/>
    <w:rsid w:val="005C215F"/>
    <w:rsid w:val="005C284F"/>
    <w:rsid w:val="005C508A"/>
    <w:rsid w:val="005C6E4E"/>
    <w:rsid w:val="005D1D08"/>
    <w:rsid w:val="005D4084"/>
    <w:rsid w:val="005D6C4C"/>
    <w:rsid w:val="005E2760"/>
    <w:rsid w:val="005E300A"/>
    <w:rsid w:val="005E4B87"/>
    <w:rsid w:val="005E4C0C"/>
    <w:rsid w:val="005E503E"/>
    <w:rsid w:val="005F10B1"/>
    <w:rsid w:val="005F4B2C"/>
    <w:rsid w:val="0060363E"/>
    <w:rsid w:val="00603E28"/>
    <w:rsid w:val="00606ABC"/>
    <w:rsid w:val="00607373"/>
    <w:rsid w:val="00612E65"/>
    <w:rsid w:val="00614EE8"/>
    <w:rsid w:val="00622018"/>
    <w:rsid w:val="00622B21"/>
    <w:rsid w:val="00624843"/>
    <w:rsid w:val="00625D66"/>
    <w:rsid w:val="00626DA7"/>
    <w:rsid w:val="00632FC9"/>
    <w:rsid w:val="00633E39"/>
    <w:rsid w:val="00642A1C"/>
    <w:rsid w:val="00642C03"/>
    <w:rsid w:val="006448A7"/>
    <w:rsid w:val="006456ED"/>
    <w:rsid w:val="00647F4B"/>
    <w:rsid w:val="006502AE"/>
    <w:rsid w:val="00653522"/>
    <w:rsid w:val="006541A9"/>
    <w:rsid w:val="00655542"/>
    <w:rsid w:val="0066283D"/>
    <w:rsid w:val="00663FFA"/>
    <w:rsid w:val="00664329"/>
    <w:rsid w:val="006653ED"/>
    <w:rsid w:val="00665A26"/>
    <w:rsid w:val="00665A5D"/>
    <w:rsid w:val="0067147F"/>
    <w:rsid w:val="00672D5D"/>
    <w:rsid w:val="006734E6"/>
    <w:rsid w:val="00674CF3"/>
    <w:rsid w:val="00680682"/>
    <w:rsid w:val="006826B2"/>
    <w:rsid w:val="00684C57"/>
    <w:rsid w:val="00691623"/>
    <w:rsid w:val="006933E6"/>
    <w:rsid w:val="0069362D"/>
    <w:rsid w:val="006A00DB"/>
    <w:rsid w:val="006A09E9"/>
    <w:rsid w:val="006A56C8"/>
    <w:rsid w:val="006B2BCB"/>
    <w:rsid w:val="006B4B3F"/>
    <w:rsid w:val="006B549B"/>
    <w:rsid w:val="006B62FC"/>
    <w:rsid w:val="006B7A51"/>
    <w:rsid w:val="006C0A38"/>
    <w:rsid w:val="006C219A"/>
    <w:rsid w:val="006C5612"/>
    <w:rsid w:val="006D04B7"/>
    <w:rsid w:val="006D04CE"/>
    <w:rsid w:val="006D39CB"/>
    <w:rsid w:val="006D58A7"/>
    <w:rsid w:val="006E0A0A"/>
    <w:rsid w:val="006E3C85"/>
    <w:rsid w:val="006E7455"/>
    <w:rsid w:val="006F2F21"/>
    <w:rsid w:val="006F3669"/>
    <w:rsid w:val="006F4988"/>
    <w:rsid w:val="006F4BE9"/>
    <w:rsid w:val="00700429"/>
    <w:rsid w:val="00700C0C"/>
    <w:rsid w:val="00705633"/>
    <w:rsid w:val="00705A46"/>
    <w:rsid w:val="00706541"/>
    <w:rsid w:val="0071424E"/>
    <w:rsid w:val="00721135"/>
    <w:rsid w:val="007227FA"/>
    <w:rsid w:val="00722D14"/>
    <w:rsid w:val="00725CE9"/>
    <w:rsid w:val="00730378"/>
    <w:rsid w:val="00732E4A"/>
    <w:rsid w:val="00734B24"/>
    <w:rsid w:val="007355FF"/>
    <w:rsid w:val="007372ED"/>
    <w:rsid w:val="00737DE8"/>
    <w:rsid w:val="00741646"/>
    <w:rsid w:val="0074215C"/>
    <w:rsid w:val="00750480"/>
    <w:rsid w:val="007526F2"/>
    <w:rsid w:val="00752EC4"/>
    <w:rsid w:val="00754E0A"/>
    <w:rsid w:val="007655F5"/>
    <w:rsid w:val="007662C0"/>
    <w:rsid w:val="00770581"/>
    <w:rsid w:val="007821DE"/>
    <w:rsid w:val="00785DA3"/>
    <w:rsid w:val="007907FB"/>
    <w:rsid w:val="00794774"/>
    <w:rsid w:val="00796573"/>
    <w:rsid w:val="007A0E6E"/>
    <w:rsid w:val="007A191C"/>
    <w:rsid w:val="007A4490"/>
    <w:rsid w:val="007A6417"/>
    <w:rsid w:val="007B01A6"/>
    <w:rsid w:val="007B08B9"/>
    <w:rsid w:val="007B3738"/>
    <w:rsid w:val="007B3CEF"/>
    <w:rsid w:val="007B4CA9"/>
    <w:rsid w:val="007B63BA"/>
    <w:rsid w:val="007B7358"/>
    <w:rsid w:val="007C1FEA"/>
    <w:rsid w:val="007C4672"/>
    <w:rsid w:val="007D0E09"/>
    <w:rsid w:val="007D708E"/>
    <w:rsid w:val="007D7C7B"/>
    <w:rsid w:val="007D7F17"/>
    <w:rsid w:val="007E0273"/>
    <w:rsid w:val="007E16BA"/>
    <w:rsid w:val="007E730A"/>
    <w:rsid w:val="007F028D"/>
    <w:rsid w:val="007F082C"/>
    <w:rsid w:val="007F6C1E"/>
    <w:rsid w:val="007F6E7A"/>
    <w:rsid w:val="008018A1"/>
    <w:rsid w:val="00802C76"/>
    <w:rsid w:val="00804637"/>
    <w:rsid w:val="008051FC"/>
    <w:rsid w:val="00805348"/>
    <w:rsid w:val="00813E90"/>
    <w:rsid w:val="008179CF"/>
    <w:rsid w:val="008201BE"/>
    <w:rsid w:val="00822850"/>
    <w:rsid w:val="00824D1F"/>
    <w:rsid w:val="008253A6"/>
    <w:rsid w:val="008257E7"/>
    <w:rsid w:val="008271B4"/>
    <w:rsid w:val="00835608"/>
    <w:rsid w:val="008368A5"/>
    <w:rsid w:val="008412C8"/>
    <w:rsid w:val="00845D43"/>
    <w:rsid w:val="00854279"/>
    <w:rsid w:val="0085520F"/>
    <w:rsid w:val="0086604A"/>
    <w:rsid w:val="00871386"/>
    <w:rsid w:val="008714A0"/>
    <w:rsid w:val="00873155"/>
    <w:rsid w:val="00874CD5"/>
    <w:rsid w:val="00875126"/>
    <w:rsid w:val="008805EA"/>
    <w:rsid w:val="00881F81"/>
    <w:rsid w:val="00882518"/>
    <w:rsid w:val="00883175"/>
    <w:rsid w:val="00884496"/>
    <w:rsid w:val="0088481E"/>
    <w:rsid w:val="0088737E"/>
    <w:rsid w:val="00895FCE"/>
    <w:rsid w:val="008A36DB"/>
    <w:rsid w:val="008A4366"/>
    <w:rsid w:val="008A53C6"/>
    <w:rsid w:val="008B2816"/>
    <w:rsid w:val="008C4D96"/>
    <w:rsid w:val="008C622A"/>
    <w:rsid w:val="008C68D9"/>
    <w:rsid w:val="008D19A5"/>
    <w:rsid w:val="008D30F4"/>
    <w:rsid w:val="008D4C0F"/>
    <w:rsid w:val="008F004E"/>
    <w:rsid w:val="008F00A1"/>
    <w:rsid w:val="008F2F43"/>
    <w:rsid w:val="008F50C6"/>
    <w:rsid w:val="008F7EEE"/>
    <w:rsid w:val="00902631"/>
    <w:rsid w:val="00902740"/>
    <w:rsid w:val="009078B7"/>
    <w:rsid w:val="00910C40"/>
    <w:rsid w:val="009124DD"/>
    <w:rsid w:val="00913503"/>
    <w:rsid w:val="00913DCD"/>
    <w:rsid w:val="00915933"/>
    <w:rsid w:val="009168CE"/>
    <w:rsid w:val="0092020E"/>
    <w:rsid w:val="00920580"/>
    <w:rsid w:val="009224A3"/>
    <w:rsid w:val="009229B3"/>
    <w:rsid w:val="009308CC"/>
    <w:rsid w:val="00931BCF"/>
    <w:rsid w:val="00932D77"/>
    <w:rsid w:val="009343B2"/>
    <w:rsid w:val="00936734"/>
    <w:rsid w:val="00937CD8"/>
    <w:rsid w:val="00937D49"/>
    <w:rsid w:val="009407B1"/>
    <w:rsid w:val="00941020"/>
    <w:rsid w:val="00941257"/>
    <w:rsid w:val="00942759"/>
    <w:rsid w:val="009431AF"/>
    <w:rsid w:val="00944FFF"/>
    <w:rsid w:val="009501DC"/>
    <w:rsid w:val="00955C88"/>
    <w:rsid w:val="009604B2"/>
    <w:rsid w:val="00960E12"/>
    <w:rsid w:val="0096185C"/>
    <w:rsid w:val="00962544"/>
    <w:rsid w:val="009638F7"/>
    <w:rsid w:val="009646E4"/>
    <w:rsid w:val="00965C8D"/>
    <w:rsid w:val="009720DA"/>
    <w:rsid w:val="00982983"/>
    <w:rsid w:val="00983C99"/>
    <w:rsid w:val="00987C43"/>
    <w:rsid w:val="009915D4"/>
    <w:rsid w:val="00994501"/>
    <w:rsid w:val="00996F26"/>
    <w:rsid w:val="009971E4"/>
    <w:rsid w:val="00997857"/>
    <w:rsid w:val="009A74D8"/>
    <w:rsid w:val="009B7C9A"/>
    <w:rsid w:val="009C1802"/>
    <w:rsid w:val="009C2660"/>
    <w:rsid w:val="009C75B2"/>
    <w:rsid w:val="009D3CF7"/>
    <w:rsid w:val="009D42B0"/>
    <w:rsid w:val="009D7D7B"/>
    <w:rsid w:val="009E576E"/>
    <w:rsid w:val="009F1DBC"/>
    <w:rsid w:val="009F24C0"/>
    <w:rsid w:val="009F421C"/>
    <w:rsid w:val="009F667C"/>
    <w:rsid w:val="009F6916"/>
    <w:rsid w:val="009F7787"/>
    <w:rsid w:val="00A03764"/>
    <w:rsid w:val="00A054C3"/>
    <w:rsid w:val="00A0661B"/>
    <w:rsid w:val="00A078FF"/>
    <w:rsid w:val="00A079FF"/>
    <w:rsid w:val="00A12FA6"/>
    <w:rsid w:val="00A14581"/>
    <w:rsid w:val="00A1571F"/>
    <w:rsid w:val="00A15F10"/>
    <w:rsid w:val="00A1659A"/>
    <w:rsid w:val="00A2210E"/>
    <w:rsid w:val="00A23F31"/>
    <w:rsid w:val="00A2678D"/>
    <w:rsid w:val="00A26DB5"/>
    <w:rsid w:val="00A27B3A"/>
    <w:rsid w:val="00A341F9"/>
    <w:rsid w:val="00A36630"/>
    <w:rsid w:val="00A400BB"/>
    <w:rsid w:val="00A5011E"/>
    <w:rsid w:val="00A5474A"/>
    <w:rsid w:val="00A560C7"/>
    <w:rsid w:val="00A61137"/>
    <w:rsid w:val="00A6398D"/>
    <w:rsid w:val="00A64442"/>
    <w:rsid w:val="00A67454"/>
    <w:rsid w:val="00A71920"/>
    <w:rsid w:val="00A74386"/>
    <w:rsid w:val="00A75326"/>
    <w:rsid w:val="00A7780C"/>
    <w:rsid w:val="00A81AFA"/>
    <w:rsid w:val="00A8519D"/>
    <w:rsid w:val="00A8763B"/>
    <w:rsid w:val="00A876FE"/>
    <w:rsid w:val="00A911B2"/>
    <w:rsid w:val="00A961B0"/>
    <w:rsid w:val="00AA40CB"/>
    <w:rsid w:val="00AA54E1"/>
    <w:rsid w:val="00AA68AC"/>
    <w:rsid w:val="00AB6AB9"/>
    <w:rsid w:val="00AB731F"/>
    <w:rsid w:val="00AC0393"/>
    <w:rsid w:val="00AC0F8D"/>
    <w:rsid w:val="00AD0B03"/>
    <w:rsid w:val="00AD3060"/>
    <w:rsid w:val="00AD3C2E"/>
    <w:rsid w:val="00AD5385"/>
    <w:rsid w:val="00AD5DDD"/>
    <w:rsid w:val="00AD7A6D"/>
    <w:rsid w:val="00AE0455"/>
    <w:rsid w:val="00AE04BC"/>
    <w:rsid w:val="00AE0738"/>
    <w:rsid w:val="00AE48A8"/>
    <w:rsid w:val="00AE514A"/>
    <w:rsid w:val="00AE573B"/>
    <w:rsid w:val="00AF2287"/>
    <w:rsid w:val="00AF3DB8"/>
    <w:rsid w:val="00AF6E51"/>
    <w:rsid w:val="00B00413"/>
    <w:rsid w:val="00B057FD"/>
    <w:rsid w:val="00B14D82"/>
    <w:rsid w:val="00B177A7"/>
    <w:rsid w:val="00B23801"/>
    <w:rsid w:val="00B336B1"/>
    <w:rsid w:val="00B36519"/>
    <w:rsid w:val="00B402F6"/>
    <w:rsid w:val="00B41F52"/>
    <w:rsid w:val="00B455D5"/>
    <w:rsid w:val="00B473CE"/>
    <w:rsid w:val="00B55419"/>
    <w:rsid w:val="00B6115B"/>
    <w:rsid w:val="00B617EE"/>
    <w:rsid w:val="00B70021"/>
    <w:rsid w:val="00B7271F"/>
    <w:rsid w:val="00B72883"/>
    <w:rsid w:val="00B80B82"/>
    <w:rsid w:val="00B816CF"/>
    <w:rsid w:val="00B82105"/>
    <w:rsid w:val="00B85549"/>
    <w:rsid w:val="00B921D7"/>
    <w:rsid w:val="00B92725"/>
    <w:rsid w:val="00B94E70"/>
    <w:rsid w:val="00B9653C"/>
    <w:rsid w:val="00B97F09"/>
    <w:rsid w:val="00BA2214"/>
    <w:rsid w:val="00BA68B4"/>
    <w:rsid w:val="00BB28BA"/>
    <w:rsid w:val="00BB6553"/>
    <w:rsid w:val="00BC0205"/>
    <w:rsid w:val="00BC65ED"/>
    <w:rsid w:val="00BC6D2D"/>
    <w:rsid w:val="00BD17D7"/>
    <w:rsid w:val="00BD3C47"/>
    <w:rsid w:val="00BE4614"/>
    <w:rsid w:val="00BE4ABD"/>
    <w:rsid w:val="00BE53B5"/>
    <w:rsid w:val="00BE669A"/>
    <w:rsid w:val="00BE6F38"/>
    <w:rsid w:val="00BE70C4"/>
    <w:rsid w:val="00BF457B"/>
    <w:rsid w:val="00BF4E17"/>
    <w:rsid w:val="00BF74AD"/>
    <w:rsid w:val="00C11111"/>
    <w:rsid w:val="00C12075"/>
    <w:rsid w:val="00C12E7A"/>
    <w:rsid w:val="00C15EE5"/>
    <w:rsid w:val="00C17D4B"/>
    <w:rsid w:val="00C20123"/>
    <w:rsid w:val="00C21774"/>
    <w:rsid w:val="00C24392"/>
    <w:rsid w:val="00C30419"/>
    <w:rsid w:val="00C33FDC"/>
    <w:rsid w:val="00C36025"/>
    <w:rsid w:val="00C36B9E"/>
    <w:rsid w:val="00C41960"/>
    <w:rsid w:val="00C52A14"/>
    <w:rsid w:val="00C53135"/>
    <w:rsid w:val="00C5435E"/>
    <w:rsid w:val="00C55DA8"/>
    <w:rsid w:val="00C64612"/>
    <w:rsid w:val="00C64FF1"/>
    <w:rsid w:val="00C657EF"/>
    <w:rsid w:val="00C67D3E"/>
    <w:rsid w:val="00C73964"/>
    <w:rsid w:val="00C77161"/>
    <w:rsid w:val="00C82098"/>
    <w:rsid w:val="00C82705"/>
    <w:rsid w:val="00C90D4B"/>
    <w:rsid w:val="00CA3834"/>
    <w:rsid w:val="00CA4D19"/>
    <w:rsid w:val="00CA63C7"/>
    <w:rsid w:val="00CA6983"/>
    <w:rsid w:val="00CB0082"/>
    <w:rsid w:val="00CB18AD"/>
    <w:rsid w:val="00CC2A61"/>
    <w:rsid w:val="00CC3FA8"/>
    <w:rsid w:val="00CE0E3C"/>
    <w:rsid w:val="00CE32F0"/>
    <w:rsid w:val="00CE4B1F"/>
    <w:rsid w:val="00CF1212"/>
    <w:rsid w:val="00CF1AF4"/>
    <w:rsid w:val="00CF39D9"/>
    <w:rsid w:val="00CF4F83"/>
    <w:rsid w:val="00CF517F"/>
    <w:rsid w:val="00CF6894"/>
    <w:rsid w:val="00CF7C64"/>
    <w:rsid w:val="00D015B8"/>
    <w:rsid w:val="00D02768"/>
    <w:rsid w:val="00D03B07"/>
    <w:rsid w:val="00D042DF"/>
    <w:rsid w:val="00D04D84"/>
    <w:rsid w:val="00D227AB"/>
    <w:rsid w:val="00D27479"/>
    <w:rsid w:val="00D302AB"/>
    <w:rsid w:val="00D308B3"/>
    <w:rsid w:val="00D30987"/>
    <w:rsid w:val="00D35389"/>
    <w:rsid w:val="00D47298"/>
    <w:rsid w:val="00D5559F"/>
    <w:rsid w:val="00D61AAD"/>
    <w:rsid w:val="00D6777B"/>
    <w:rsid w:val="00D77966"/>
    <w:rsid w:val="00D828FD"/>
    <w:rsid w:val="00D834C8"/>
    <w:rsid w:val="00D86BCF"/>
    <w:rsid w:val="00D870AC"/>
    <w:rsid w:val="00D90A67"/>
    <w:rsid w:val="00D9178F"/>
    <w:rsid w:val="00D92048"/>
    <w:rsid w:val="00D9265E"/>
    <w:rsid w:val="00D974E7"/>
    <w:rsid w:val="00DA145D"/>
    <w:rsid w:val="00DA2997"/>
    <w:rsid w:val="00DA4889"/>
    <w:rsid w:val="00DA6D4E"/>
    <w:rsid w:val="00DC0D21"/>
    <w:rsid w:val="00DC4722"/>
    <w:rsid w:val="00DC4FF9"/>
    <w:rsid w:val="00DD3DD9"/>
    <w:rsid w:val="00DD4618"/>
    <w:rsid w:val="00DD5A62"/>
    <w:rsid w:val="00DD6563"/>
    <w:rsid w:val="00DE0EC3"/>
    <w:rsid w:val="00DE47C8"/>
    <w:rsid w:val="00DE64D2"/>
    <w:rsid w:val="00DF43FD"/>
    <w:rsid w:val="00E02376"/>
    <w:rsid w:val="00E03B73"/>
    <w:rsid w:val="00E055E6"/>
    <w:rsid w:val="00E07849"/>
    <w:rsid w:val="00E0792B"/>
    <w:rsid w:val="00E1031A"/>
    <w:rsid w:val="00E14568"/>
    <w:rsid w:val="00E160E2"/>
    <w:rsid w:val="00E2062F"/>
    <w:rsid w:val="00E20B07"/>
    <w:rsid w:val="00E21707"/>
    <w:rsid w:val="00E2408F"/>
    <w:rsid w:val="00E26F24"/>
    <w:rsid w:val="00E2764F"/>
    <w:rsid w:val="00E367AE"/>
    <w:rsid w:val="00E36923"/>
    <w:rsid w:val="00E45EDC"/>
    <w:rsid w:val="00E4720E"/>
    <w:rsid w:val="00E50087"/>
    <w:rsid w:val="00E50448"/>
    <w:rsid w:val="00E529E0"/>
    <w:rsid w:val="00E54C3F"/>
    <w:rsid w:val="00E55DB8"/>
    <w:rsid w:val="00E61C47"/>
    <w:rsid w:val="00E63989"/>
    <w:rsid w:val="00E80EC9"/>
    <w:rsid w:val="00E824A7"/>
    <w:rsid w:val="00E83479"/>
    <w:rsid w:val="00E848C9"/>
    <w:rsid w:val="00E848E6"/>
    <w:rsid w:val="00E84CF5"/>
    <w:rsid w:val="00E92D90"/>
    <w:rsid w:val="00E94E96"/>
    <w:rsid w:val="00E951BA"/>
    <w:rsid w:val="00EA209C"/>
    <w:rsid w:val="00EA2CF3"/>
    <w:rsid w:val="00EA5DE2"/>
    <w:rsid w:val="00EA676A"/>
    <w:rsid w:val="00EB1ED2"/>
    <w:rsid w:val="00EB3C1B"/>
    <w:rsid w:val="00EB48AD"/>
    <w:rsid w:val="00ED2C03"/>
    <w:rsid w:val="00ED4380"/>
    <w:rsid w:val="00ED51BD"/>
    <w:rsid w:val="00EE1E2E"/>
    <w:rsid w:val="00EE293F"/>
    <w:rsid w:val="00EE7A3D"/>
    <w:rsid w:val="00EF1CD3"/>
    <w:rsid w:val="00EF1E34"/>
    <w:rsid w:val="00EF5625"/>
    <w:rsid w:val="00EF76A1"/>
    <w:rsid w:val="00EF7C98"/>
    <w:rsid w:val="00F000AC"/>
    <w:rsid w:val="00F046F8"/>
    <w:rsid w:val="00F101D5"/>
    <w:rsid w:val="00F122CF"/>
    <w:rsid w:val="00F17F7E"/>
    <w:rsid w:val="00F2211B"/>
    <w:rsid w:val="00F22CA2"/>
    <w:rsid w:val="00F258F2"/>
    <w:rsid w:val="00F262B6"/>
    <w:rsid w:val="00F34308"/>
    <w:rsid w:val="00F354F9"/>
    <w:rsid w:val="00F372E0"/>
    <w:rsid w:val="00F373ED"/>
    <w:rsid w:val="00F40911"/>
    <w:rsid w:val="00F41789"/>
    <w:rsid w:val="00F47B83"/>
    <w:rsid w:val="00F5189C"/>
    <w:rsid w:val="00F56ACE"/>
    <w:rsid w:val="00F60BB1"/>
    <w:rsid w:val="00F62875"/>
    <w:rsid w:val="00F62FCB"/>
    <w:rsid w:val="00F6537D"/>
    <w:rsid w:val="00F66398"/>
    <w:rsid w:val="00F72848"/>
    <w:rsid w:val="00F760CC"/>
    <w:rsid w:val="00F772EE"/>
    <w:rsid w:val="00F94A74"/>
    <w:rsid w:val="00F973F3"/>
    <w:rsid w:val="00FA1457"/>
    <w:rsid w:val="00FA555A"/>
    <w:rsid w:val="00FB1800"/>
    <w:rsid w:val="00FB1A12"/>
    <w:rsid w:val="00FB250D"/>
    <w:rsid w:val="00FB56B0"/>
    <w:rsid w:val="00FB79D2"/>
    <w:rsid w:val="00FC0EAF"/>
    <w:rsid w:val="00FC3B61"/>
    <w:rsid w:val="00FC4BC7"/>
    <w:rsid w:val="00FC5FB7"/>
    <w:rsid w:val="00FC751A"/>
    <w:rsid w:val="00FD02AF"/>
    <w:rsid w:val="00FD02DB"/>
    <w:rsid w:val="00FD123F"/>
    <w:rsid w:val="00FD46DE"/>
    <w:rsid w:val="00FE2235"/>
    <w:rsid w:val="00FE27AF"/>
    <w:rsid w:val="00FE33D0"/>
    <w:rsid w:val="00FE64A1"/>
    <w:rsid w:val="00FE6EA7"/>
    <w:rsid w:val="00FE7876"/>
    <w:rsid w:val="00FE7DDB"/>
    <w:rsid w:val="00FF1F2C"/>
    <w:rsid w:val="0CE340D9"/>
    <w:rsid w:val="10FEA675"/>
    <w:rsid w:val="144E67E7"/>
    <w:rsid w:val="24FF4FBC"/>
    <w:rsid w:val="2CCF9FD7"/>
    <w:rsid w:val="3B31789C"/>
    <w:rsid w:val="44AA34D5"/>
    <w:rsid w:val="45CA94D6"/>
    <w:rsid w:val="5BA0A8A0"/>
    <w:rsid w:val="5E53D932"/>
    <w:rsid w:val="625A0B17"/>
    <w:rsid w:val="7A722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041B86B"/>
  <w15:docId w15:val="{BF2F54DE-0799-4635-B25E-47FA308A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C2A61"/>
    <w:pPr>
      <w:spacing w:after="120" w:line="240" w:lineRule="auto"/>
      <w:jc w:val="both"/>
    </w:pPr>
    <w:rPr>
      <w:rFonts w:ascii="Arial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F973F3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973F3"/>
    <w:pPr>
      <w:keepNext/>
      <w:keepLines/>
      <w:numPr>
        <w:ilvl w:val="1"/>
        <w:numId w:val="1"/>
      </w:numPr>
      <w:spacing w:before="240"/>
      <w:ind w:left="737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832C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832C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832C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832C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832C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832C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832C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73F3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973F3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832CA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832C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832C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832C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832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982983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82983"/>
    <w:rPr>
      <w:rFonts w:ascii="Arial" w:eastAsiaTheme="majorEastAsia" w:hAnsi="Arial" w:cstheme="majorBidi"/>
      <w:b/>
      <w:spacing w:val="5"/>
      <w:kern w:val="28"/>
      <w:sz w:val="40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15F1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A15F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15F10"/>
  </w:style>
  <w:style w:type="paragraph" w:styleId="Zpat">
    <w:name w:val="footer"/>
    <w:basedOn w:val="Normln"/>
    <w:link w:val="Zpat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A15F10"/>
  </w:style>
  <w:style w:type="paragraph" w:styleId="Textbubliny">
    <w:name w:val="Balloon Text"/>
    <w:basedOn w:val="Normln"/>
    <w:link w:val="TextbublinyChar"/>
    <w:uiPriority w:val="99"/>
    <w:semiHidden/>
    <w:unhideWhenUsed/>
    <w:rsid w:val="00A15F1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5F1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A15F10"/>
  </w:style>
  <w:style w:type="paragraph" w:styleId="Odstavecseseznamem">
    <w:name w:val="List Paragraph"/>
    <w:basedOn w:val="Normln"/>
    <w:uiPriority w:val="34"/>
    <w:qFormat/>
    <w:rsid w:val="00F372E0"/>
    <w:pPr>
      <w:ind w:left="720"/>
      <w:contextualSpacing/>
    </w:pPr>
  </w:style>
  <w:style w:type="paragraph" w:customStyle="1" w:styleId="tabulka">
    <w:name w:val="tabulka"/>
    <w:basedOn w:val="Normln"/>
    <w:rsid w:val="00A23F31"/>
    <w:pPr>
      <w:spacing w:after="0"/>
      <w:jc w:val="center"/>
    </w:pPr>
    <w:rPr>
      <w:rFonts w:eastAsia="Times New Roman" w:cs="Times New Roman"/>
      <w:color w:val="333333"/>
      <w:szCs w:val="20"/>
    </w:rPr>
  </w:style>
  <w:style w:type="paragraph" w:customStyle="1" w:styleId="StyltabulkaZarovnatdobloku">
    <w:name w:val="Styl tabulka + Zarovnat do bloku"/>
    <w:basedOn w:val="tabulka"/>
    <w:rsid w:val="00C82705"/>
    <w:pPr>
      <w:spacing w:before="120"/>
      <w:ind w:left="113" w:right="113"/>
    </w:pPr>
    <w:rPr>
      <w:color w:val="auto"/>
    </w:rPr>
  </w:style>
  <w:style w:type="table" w:styleId="Mkatabulky">
    <w:name w:val="Table Grid"/>
    <w:basedOn w:val="Normlntabulka"/>
    <w:rsid w:val="002A7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rsid w:val="006C219A"/>
    <w:pPr>
      <w:spacing w:line="276" w:lineRule="auto"/>
      <w:jc w:val="left"/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982983"/>
    <w:pPr>
      <w:spacing w:after="10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982983"/>
    <w:pPr>
      <w:spacing w:after="100"/>
      <w:ind w:left="220"/>
    </w:pPr>
  </w:style>
  <w:style w:type="character" w:styleId="Hypertextovodkaz">
    <w:name w:val="Hyperlink"/>
    <w:basedOn w:val="Standardnpsmoodstavce"/>
    <w:uiPriority w:val="99"/>
    <w:unhideWhenUsed/>
    <w:rsid w:val="006C219A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6C219A"/>
    <w:pPr>
      <w:spacing w:after="200"/>
    </w:pPr>
    <w:rPr>
      <w:b/>
      <w:bCs/>
      <w:color w:val="4F81BD" w:themeColor="accent1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F50B2"/>
    <w:pPr>
      <w:spacing w:after="0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F50B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F50B2"/>
    <w:rPr>
      <w:vertAlign w:val="superscript"/>
    </w:rPr>
  </w:style>
  <w:style w:type="paragraph" w:styleId="Obsah3">
    <w:name w:val="toc 3"/>
    <w:basedOn w:val="Normln"/>
    <w:next w:val="Normln"/>
    <w:autoRedefine/>
    <w:uiPriority w:val="39"/>
    <w:unhideWhenUsed/>
    <w:rsid w:val="00982983"/>
    <w:pPr>
      <w:spacing w:after="100"/>
      <w:ind w:left="440"/>
    </w:pPr>
  </w:style>
  <w:style w:type="character" w:customStyle="1" w:styleId="Role">
    <w:name w:val="Role"/>
    <w:rsid w:val="00633E39"/>
    <w:rPr>
      <w:rFonts w:ascii="Times New Roman" w:hAnsi="Times New Roman"/>
      <w:i/>
      <w:smallCaps/>
    </w:rPr>
  </w:style>
  <w:style w:type="character" w:styleId="Odkaznakoment">
    <w:name w:val="annotation reference"/>
    <w:basedOn w:val="Standardnpsmoodstavce"/>
    <w:uiPriority w:val="99"/>
    <w:semiHidden/>
    <w:unhideWhenUsed/>
    <w:rsid w:val="00633E3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E39"/>
    <w:pPr>
      <w:spacing w:after="200"/>
      <w:jc w:val="left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E39"/>
    <w:rPr>
      <w:sz w:val="20"/>
      <w:szCs w:val="20"/>
    </w:rPr>
  </w:style>
  <w:style w:type="paragraph" w:customStyle="1" w:styleId="MMTopic1">
    <w:name w:val="MM Topic 1"/>
    <w:basedOn w:val="Nadpis1"/>
    <w:rsid w:val="00B473CE"/>
    <w:pPr>
      <w:numPr>
        <w:numId w:val="2"/>
      </w:numPr>
      <w:spacing w:before="480" w:after="0" w:line="276" w:lineRule="auto"/>
      <w:jc w:val="left"/>
    </w:pPr>
  </w:style>
  <w:style w:type="paragraph" w:customStyle="1" w:styleId="MMTopic2">
    <w:name w:val="MM Topic 2"/>
    <w:basedOn w:val="Nadpis2"/>
    <w:rsid w:val="00B473CE"/>
    <w:pPr>
      <w:spacing w:after="0" w:line="276" w:lineRule="auto"/>
      <w:jc w:val="left"/>
    </w:pPr>
  </w:style>
  <w:style w:type="paragraph" w:customStyle="1" w:styleId="MMTopic3">
    <w:name w:val="MM Topic 3"/>
    <w:basedOn w:val="Nadpis3"/>
    <w:rsid w:val="00B473CE"/>
    <w:pPr>
      <w:numPr>
        <w:numId w:val="2"/>
      </w:numPr>
      <w:spacing w:line="276" w:lineRule="auto"/>
      <w:jc w:val="left"/>
    </w:pPr>
  </w:style>
  <w:style w:type="table" w:customStyle="1" w:styleId="Svtlseznam1">
    <w:name w:val="Světlý seznam1"/>
    <w:basedOn w:val="Normlntabulka"/>
    <w:uiPriority w:val="61"/>
    <w:rsid w:val="00B473C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0222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bsah4">
    <w:name w:val="toc 4"/>
    <w:basedOn w:val="Normln"/>
    <w:next w:val="Normln"/>
    <w:autoRedefine/>
    <w:uiPriority w:val="39"/>
    <w:unhideWhenUsed/>
    <w:rsid w:val="00574C2F"/>
    <w:pPr>
      <w:spacing w:after="100" w:line="276" w:lineRule="auto"/>
      <w:ind w:left="660"/>
      <w:jc w:val="left"/>
    </w:pPr>
    <w:rPr>
      <w:rFonts w:eastAsiaTheme="minorEastAsia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574C2F"/>
    <w:pPr>
      <w:spacing w:after="100" w:line="276" w:lineRule="auto"/>
      <w:ind w:left="880"/>
      <w:jc w:val="left"/>
    </w:pPr>
    <w:rPr>
      <w:rFonts w:eastAsiaTheme="minorEastAsia"/>
      <w:lang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574C2F"/>
    <w:pPr>
      <w:spacing w:after="100" w:line="276" w:lineRule="auto"/>
      <w:ind w:left="1100"/>
      <w:jc w:val="left"/>
    </w:pPr>
    <w:rPr>
      <w:rFonts w:eastAsiaTheme="minorEastAsia"/>
      <w:lang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574C2F"/>
    <w:pPr>
      <w:spacing w:after="100" w:line="276" w:lineRule="auto"/>
      <w:ind w:left="1320"/>
      <w:jc w:val="left"/>
    </w:pPr>
    <w:rPr>
      <w:rFonts w:eastAsiaTheme="minorEastAsia"/>
      <w:lang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574C2F"/>
    <w:pPr>
      <w:spacing w:after="100" w:line="276" w:lineRule="auto"/>
      <w:ind w:left="1540"/>
      <w:jc w:val="left"/>
    </w:pPr>
    <w:rPr>
      <w:rFonts w:eastAsiaTheme="minorEastAsia"/>
      <w:lang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574C2F"/>
    <w:pPr>
      <w:spacing w:after="100" w:line="276" w:lineRule="auto"/>
      <w:ind w:left="1760"/>
      <w:jc w:val="left"/>
    </w:pPr>
    <w:rPr>
      <w:rFonts w:eastAsiaTheme="minorEastAsia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7A51"/>
    <w:pPr>
      <w:spacing w:after="120"/>
      <w:jc w:val="both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7A5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54CA2"/>
    <w:pPr>
      <w:spacing w:after="0" w:line="240" w:lineRule="auto"/>
    </w:pPr>
  </w:style>
  <w:style w:type="table" w:customStyle="1" w:styleId="Svtlmkazvraznn11">
    <w:name w:val="Světlá mřížka – zvýraznění 11"/>
    <w:basedOn w:val="Normlntabulka"/>
    <w:uiPriority w:val="62"/>
    <w:rsid w:val="00277CB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Bezmezer">
    <w:name w:val="No Spacing"/>
    <w:link w:val="BezmezerChar"/>
    <w:uiPriority w:val="1"/>
    <w:qFormat/>
    <w:rsid w:val="00006F56"/>
    <w:pPr>
      <w:spacing w:before="40" w:after="40" w:line="240" w:lineRule="auto"/>
    </w:pPr>
    <w:rPr>
      <w:rFonts w:ascii="Arial" w:hAnsi="Arial"/>
      <w:sz w:val="20"/>
    </w:rPr>
  </w:style>
  <w:style w:type="character" w:styleId="Zstupntext">
    <w:name w:val="Placeholder Text"/>
    <w:basedOn w:val="Standardnpsmoodstavce"/>
    <w:uiPriority w:val="99"/>
    <w:semiHidden/>
    <w:rsid w:val="00A71920"/>
    <w:rPr>
      <w:color w:val="808080"/>
    </w:rPr>
  </w:style>
  <w:style w:type="table" w:customStyle="1" w:styleId="Stednstnovn1zvraznn11">
    <w:name w:val="Střední stínování 1 – zvýraznění 11"/>
    <w:basedOn w:val="Normlntabulka"/>
    <w:uiPriority w:val="63"/>
    <w:rsid w:val="00684C5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vtlmkazvraznn111">
    <w:name w:val="Světlá mřížka – zvýraznění 111"/>
    <w:basedOn w:val="Normlntabulka"/>
    <w:uiPriority w:val="62"/>
    <w:rsid w:val="00B8210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006F56"/>
    <w:rPr>
      <w:rFonts w:ascii="Arial" w:hAnsi="Arial"/>
      <w:sz w:val="20"/>
    </w:rPr>
  </w:style>
  <w:style w:type="table" w:customStyle="1" w:styleId="Mkatabulky1">
    <w:name w:val="Mřížka tabulky1"/>
    <w:basedOn w:val="Normlntabulka"/>
    <w:next w:val="Mkatabulky"/>
    <w:uiPriority w:val="59"/>
    <w:rsid w:val="00706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pole">
    <w:name w:val="Text pole"/>
    <w:basedOn w:val="Normln"/>
    <w:link w:val="TextpoleChar"/>
    <w:qFormat/>
    <w:rsid w:val="00205DF0"/>
    <w:pPr>
      <w:spacing w:before="60" w:after="60"/>
      <w:jc w:val="left"/>
    </w:pPr>
    <w:rPr>
      <w:rFonts w:asciiTheme="majorHAnsi" w:eastAsia="Times New Roman" w:hAnsiTheme="majorHAnsi" w:cs="Tahoma"/>
      <w:color w:val="000000"/>
      <w:spacing w:val="-1"/>
      <w:sz w:val="22"/>
      <w:lang w:eastAsia="cs-CZ"/>
    </w:rPr>
  </w:style>
  <w:style w:type="character" w:customStyle="1" w:styleId="TextpoleChar">
    <w:name w:val="Text pole Char"/>
    <w:basedOn w:val="Standardnpsmoodstavce"/>
    <w:link w:val="Textpole"/>
    <w:rsid w:val="00205DF0"/>
    <w:rPr>
      <w:rFonts w:asciiTheme="majorHAnsi" w:eastAsia="Times New Roman" w:hAnsiTheme="majorHAnsi" w:cs="Tahoma"/>
      <w:color w:val="000000"/>
      <w:spacing w:val="-1"/>
      <w:lang w:eastAsia="cs-CZ"/>
    </w:rPr>
  </w:style>
  <w:style w:type="paragraph" w:styleId="Normlnweb">
    <w:name w:val="Normal (Web)"/>
    <w:basedOn w:val="Normln"/>
    <w:uiPriority w:val="99"/>
    <w:unhideWhenUsed/>
    <w:rsid w:val="001F173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4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78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28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57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574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687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031919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062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61302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1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5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microsoft.com/office/2016/09/relationships/commentsIds" Target="commentsId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02F17ECECF34749B2C65B2449A19E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0E81D8-E119-4B2E-AFDD-16370CAFA089}"/>
      </w:docPartPr>
      <w:docPartBody>
        <w:p w:rsidR="00AD5263" w:rsidRDefault="00AD5263" w:rsidP="00AD5263">
          <w:pPr>
            <w:pStyle w:val="402F17ECECF34749B2C65B2449A19E5D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EC5150CC93F14F37AD9DCF0F525445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0B3054-7487-4347-8F8E-1B69570DD82F}"/>
      </w:docPartPr>
      <w:docPartBody>
        <w:p w:rsidR="00AD5263" w:rsidRDefault="00AD5263" w:rsidP="00AD5263">
          <w:pPr>
            <w:pStyle w:val="EC5150CC93F14F37AD9DCF0F525445D2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322716240E384EA8A4E4EE6D001144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999A71-AC95-49E1-BD34-977D068A1F05}"/>
      </w:docPartPr>
      <w:docPartBody>
        <w:p w:rsidR="0085107C" w:rsidRDefault="000F2504">
          <w:pPr>
            <w:pStyle w:val="322716240E384EA8A4E4EE6D00114411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3539143A1F2A45B1BB9C964D0EF385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2BA781-4452-4CDB-81A9-64078AEDDEA9}"/>
      </w:docPartPr>
      <w:docPartBody>
        <w:p w:rsidR="0085107C" w:rsidRDefault="000F2504">
          <w:pPr>
            <w:pStyle w:val="3539143A1F2A45B1BB9C964D0EF38593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88A2F43C91D541AA97D5E8E23CE9CB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66FEAA-F2FE-4B9F-BA6E-B04F7ABD27DC}"/>
      </w:docPartPr>
      <w:docPartBody>
        <w:p w:rsidR="0085107C" w:rsidRDefault="000F2504">
          <w:pPr>
            <w:pStyle w:val="88A2F43C91D541AA97D5E8E23CE9CB4B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1EB254FEE8C844D880DB6D3D816709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DC6119-CF35-4618-8519-5F8A5E228FB2}"/>
      </w:docPartPr>
      <w:docPartBody>
        <w:p w:rsidR="00954D8E" w:rsidRDefault="00772C4E" w:rsidP="00772C4E">
          <w:pPr>
            <w:pStyle w:val="1EB254FEE8C844D880DB6D3D8167096A"/>
          </w:pPr>
          <w:r w:rsidRPr="00D80AE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8AE"/>
    <w:rsid w:val="0000420A"/>
    <w:rsid w:val="000914D1"/>
    <w:rsid w:val="000E2925"/>
    <w:rsid w:val="000F2504"/>
    <w:rsid w:val="00151616"/>
    <w:rsid w:val="002D5DC7"/>
    <w:rsid w:val="002D74CB"/>
    <w:rsid w:val="003A4385"/>
    <w:rsid w:val="00543CB6"/>
    <w:rsid w:val="0070131C"/>
    <w:rsid w:val="00772C4E"/>
    <w:rsid w:val="00780237"/>
    <w:rsid w:val="007A7BE0"/>
    <w:rsid w:val="0085107C"/>
    <w:rsid w:val="0090427F"/>
    <w:rsid w:val="00954D8E"/>
    <w:rsid w:val="009F3594"/>
    <w:rsid w:val="00A704CB"/>
    <w:rsid w:val="00AD5263"/>
    <w:rsid w:val="00CC1672"/>
    <w:rsid w:val="00CC4BC2"/>
    <w:rsid w:val="00D178AE"/>
    <w:rsid w:val="00E174AB"/>
    <w:rsid w:val="00E3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72C4E"/>
    <w:rPr>
      <w:color w:val="808080"/>
    </w:rPr>
  </w:style>
  <w:style w:type="paragraph" w:customStyle="1" w:styleId="402F17ECECF34749B2C65B2449A19E5D">
    <w:name w:val="402F17ECECF34749B2C65B2449A19E5D"/>
    <w:rsid w:val="00AD5263"/>
  </w:style>
  <w:style w:type="paragraph" w:customStyle="1" w:styleId="EC5150CC93F14F37AD9DCF0F525445D2">
    <w:name w:val="EC5150CC93F14F37AD9DCF0F525445D2"/>
    <w:rsid w:val="00AD5263"/>
  </w:style>
  <w:style w:type="paragraph" w:customStyle="1" w:styleId="8D094A1AB395469F877EA22843E808A3">
    <w:name w:val="8D094A1AB395469F877EA22843E808A3"/>
    <w:rsid w:val="00AD5263"/>
  </w:style>
  <w:style w:type="paragraph" w:customStyle="1" w:styleId="322716240E384EA8A4E4EE6D00114411">
    <w:name w:val="322716240E384EA8A4E4EE6D00114411"/>
  </w:style>
  <w:style w:type="paragraph" w:customStyle="1" w:styleId="3539143A1F2A45B1BB9C964D0EF38593">
    <w:name w:val="3539143A1F2A45B1BB9C964D0EF38593"/>
  </w:style>
  <w:style w:type="paragraph" w:customStyle="1" w:styleId="88A2F43C91D541AA97D5E8E23CE9CB4B">
    <w:name w:val="88A2F43C91D541AA97D5E8E23CE9CB4B"/>
  </w:style>
  <w:style w:type="paragraph" w:customStyle="1" w:styleId="02AC4B2ADB5D4A019F4DB736C2EB8F9E">
    <w:name w:val="02AC4B2ADB5D4A019F4DB736C2EB8F9E"/>
    <w:rsid w:val="00772C4E"/>
  </w:style>
  <w:style w:type="paragraph" w:customStyle="1" w:styleId="1EB254FEE8C844D880DB6D3D8167096A">
    <w:name w:val="1EB254FEE8C844D880DB6D3D8167096A"/>
    <w:rsid w:val="00772C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C3D63-4F60-4D6F-BEEE-551143F3B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715C82-93BF-4604-9AC2-A805EEB9993A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8FFBFB4-B754-4CB7-BF10-B949CC4247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F32D05-5DA3-46A1-8BD3-8D22492154B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27B8619-EAA4-4C56-A209-55AE4CD98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1030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FINANČNÍ PODPORU NPO</vt:lpstr>
    </vt:vector>
  </TitlesOfParts>
  <Company>Zadejte název organizační složky</Company>
  <LinksUpToDate>false</LinksUpToDate>
  <CharactersWithSpaces>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FINANČNÍ PODPORU NPO</dc:title>
  <dc:subject/>
  <dc:creator>Duch</dc:creator>
  <cp:keywords/>
  <dc:description/>
  <cp:lastModifiedBy>LÉBLOVÁ Marta, PhDr.</cp:lastModifiedBy>
  <cp:revision>3</cp:revision>
  <cp:lastPrinted>2022-06-21T09:17:00Z</cp:lastPrinted>
  <dcterms:created xsi:type="dcterms:W3CDTF">2022-09-08T09:50:00Z</dcterms:created>
  <dcterms:modified xsi:type="dcterms:W3CDTF">2022-09-08T09:52:00Z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